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CCF36" w14:textId="7B763739" w:rsidR="00403728" w:rsidRPr="00254196" w:rsidRDefault="00403728" w:rsidP="009B7E9B">
      <w:pPr>
        <w:jc w:val="left"/>
        <w:rPr>
          <w:rFonts w:asciiTheme="majorEastAsia" w:eastAsiaTheme="majorEastAsia" w:hAnsiTheme="majorEastAsia"/>
          <w:b/>
        </w:rPr>
      </w:pPr>
      <w:r w:rsidRPr="00254196">
        <w:rPr>
          <w:rFonts w:asciiTheme="majorEastAsia" w:eastAsiaTheme="majorEastAsia" w:hAnsiTheme="majorEastAsia"/>
          <w:b/>
        </w:rPr>
        <w:t>様式第２号</w:t>
      </w:r>
    </w:p>
    <w:p w14:paraId="5D15490A" w14:textId="77777777" w:rsidR="00403728" w:rsidRPr="00254196" w:rsidRDefault="00403728" w:rsidP="009B7E9B">
      <w:pPr>
        <w:rPr>
          <w:rFonts w:asciiTheme="majorEastAsia" w:eastAsiaTheme="majorEastAsia" w:hAnsiTheme="majorEastAsia" w:hint="eastAsia"/>
        </w:rPr>
      </w:pPr>
    </w:p>
    <w:p w14:paraId="149FEC90" w14:textId="061BC39C" w:rsidR="00403728" w:rsidRPr="00254196" w:rsidRDefault="00403728" w:rsidP="009B7E9B">
      <w:pPr>
        <w:jc w:val="center"/>
        <w:rPr>
          <w:rFonts w:asciiTheme="majorEastAsia" w:eastAsiaTheme="majorEastAsia" w:hAnsiTheme="majorEastAsia"/>
        </w:rPr>
      </w:pPr>
      <w:r w:rsidRPr="00254196">
        <w:rPr>
          <w:rFonts w:asciiTheme="majorEastAsia" w:eastAsiaTheme="majorEastAsia" w:hAnsiTheme="majorEastAsia"/>
          <w:b/>
          <w:sz w:val="28"/>
        </w:rPr>
        <w:t>資力に</w:t>
      </w:r>
      <w:r w:rsidR="00796181" w:rsidRPr="00254196">
        <w:rPr>
          <w:rFonts w:asciiTheme="majorEastAsia" w:eastAsiaTheme="majorEastAsia" w:hAnsiTheme="majorEastAsia" w:hint="eastAsia"/>
          <w:b/>
          <w:sz w:val="28"/>
        </w:rPr>
        <w:t>関する</w:t>
      </w:r>
      <w:r w:rsidRPr="00254196">
        <w:rPr>
          <w:rFonts w:asciiTheme="majorEastAsia" w:eastAsiaTheme="majorEastAsia" w:hAnsiTheme="majorEastAsia"/>
          <w:b/>
          <w:sz w:val="28"/>
        </w:rPr>
        <w:t>申出書</w:t>
      </w:r>
    </w:p>
    <w:p w14:paraId="56430151" w14:textId="77777777" w:rsidR="00403728" w:rsidRPr="00254196" w:rsidRDefault="00403728" w:rsidP="009B7E9B">
      <w:pPr>
        <w:rPr>
          <w:rFonts w:asciiTheme="majorEastAsia" w:eastAsiaTheme="majorEastAsia" w:hAnsiTheme="majorEastAsia"/>
        </w:rPr>
      </w:pPr>
    </w:p>
    <w:p w14:paraId="63965252" w14:textId="4964F8D7"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hint="eastAsia"/>
        </w:rPr>
        <w:t xml:space="preserve">　</w:t>
      </w:r>
      <w:r w:rsidR="0078196D" w:rsidRPr="0078196D">
        <w:rPr>
          <w:rFonts w:asciiTheme="majorEastAsia" w:eastAsiaTheme="majorEastAsia" w:hAnsiTheme="majorEastAsia" w:hint="eastAsia"/>
        </w:rPr>
        <w:t>宇土市</w:t>
      </w:r>
      <w:r w:rsidRPr="0078196D">
        <w:rPr>
          <w:rFonts w:asciiTheme="majorEastAsia" w:eastAsiaTheme="majorEastAsia" w:hAnsiTheme="majorEastAsia"/>
        </w:rPr>
        <w:t>長</w:t>
      </w:r>
      <w:r w:rsidR="007E46A3">
        <w:rPr>
          <w:rFonts w:asciiTheme="majorEastAsia" w:eastAsiaTheme="majorEastAsia" w:hAnsiTheme="majorEastAsia" w:hint="eastAsia"/>
        </w:rPr>
        <w:t xml:space="preserve">　</w:t>
      </w:r>
      <w:r w:rsidR="00883E06">
        <w:rPr>
          <w:rFonts w:asciiTheme="majorEastAsia" w:eastAsiaTheme="majorEastAsia" w:hAnsiTheme="majorEastAsia" w:hint="eastAsia"/>
        </w:rPr>
        <w:t>殿</w:t>
      </w:r>
    </w:p>
    <w:p w14:paraId="18E10216" w14:textId="77777777" w:rsidR="00403728" w:rsidRPr="00254196" w:rsidRDefault="00403728" w:rsidP="009B7E9B">
      <w:pPr>
        <w:rPr>
          <w:rFonts w:asciiTheme="majorEastAsia" w:eastAsiaTheme="majorEastAsia" w:hAnsiTheme="majorEastAsia"/>
        </w:rPr>
      </w:pPr>
    </w:p>
    <w:p w14:paraId="754850BB" w14:textId="0E5F26DF" w:rsidR="00AD6B7F" w:rsidRDefault="00403728" w:rsidP="009B7E9B">
      <w:pPr>
        <w:rPr>
          <w:rFonts w:ascii="ＭＳ ゴシック" w:eastAsia="ＭＳ ゴシック" w:hAnsi="ＭＳ ゴシック"/>
        </w:rPr>
      </w:pPr>
      <w:r w:rsidRPr="00254196">
        <w:rPr>
          <w:rFonts w:asciiTheme="majorEastAsia" w:eastAsiaTheme="majorEastAsia" w:hAnsiTheme="majorEastAsia"/>
        </w:rPr>
        <w:t xml:space="preserve">　私、</w:t>
      </w:r>
      <w:r w:rsidRPr="00254196">
        <w:rPr>
          <w:rFonts w:asciiTheme="majorEastAsia" w:eastAsiaTheme="majorEastAsia" w:hAnsiTheme="majorEastAsia"/>
          <w:u w:val="single"/>
        </w:rPr>
        <w:t xml:space="preserve">　　　　　　　　　　　　　　　　　　　</w:t>
      </w:r>
      <w:r w:rsidRPr="00254196">
        <w:rPr>
          <w:rFonts w:asciiTheme="majorEastAsia" w:eastAsiaTheme="majorEastAsia" w:hAnsiTheme="majorEastAsia"/>
        </w:rPr>
        <w:t>は、</w:t>
      </w:r>
      <w:r w:rsidR="00AD6B7F" w:rsidRPr="00AD6B7F">
        <w:rPr>
          <w:rFonts w:asciiTheme="majorEastAsia" w:eastAsiaTheme="majorEastAsia" w:hAnsiTheme="majorEastAsia" w:hint="eastAsia"/>
          <w:bCs/>
        </w:rPr>
        <w:t>令和８年熊本地震</w:t>
      </w:r>
      <w:r w:rsidRPr="00254196">
        <w:rPr>
          <w:rFonts w:asciiTheme="majorEastAsia" w:eastAsiaTheme="majorEastAsia" w:hAnsiTheme="majorEastAsia"/>
        </w:rPr>
        <w:t>のため、</w:t>
      </w:r>
      <w:r w:rsidR="00883E06" w:rsidRPr="00802C25">
        <w:rPr>
          <w:rFonts w:ascii="ＭＳ ゴシック" w:eastAsia="ＭＳ ゴシック" w:hAnsi="ＭＳ ゴシック"/>
        </w:rPr>
        <w:t>自宅敷地内にある地下水を取水する井戸等に損傷を受けております。</w:t>
      </w:r>
    </w:p>
    <w:p w14:paraId="454DBA6B" w14:textId="77777777" w:rsidR="00883E06" w:rsidRPr="00883E06" w:rsidRDefault="00883E06" w:rsidP="009B7E9B">
      <w:pPr>
        <w:rPr>
          <w:rFonts w:ascii="ＭＳ ゴシック" w:eastAsia="ＭＳ ゴシック" w:hAnsi="ＭＳ ゴシック" w:hint="eastAsia"/>
        </w:rPr>
      </w:pPr>
    </w:p>
    <w:p w14:paraId="784C2F19" w14:textId="7362FBFF" w:rsidR="00403728" w:rsidRPr="00883E06" w:rsidRDefault="00403728" w:rsidP="009B7E9B">
      <w:pPr>
        <w:rPr>
          <w:rFonts w:asciiTheme="majorEastAsia" w:eastAsiaTheme="majorEastAsia" w:hAnsiTheme="majorEastAsia" w:hint="eastAsia"/>
        </w:rPr>
      </w:pPr>
      <w:r w:rsidRPr="00254196">
        <w:rPr>
          <w:rFonts w:asciiTheme="majorEastAsia" w:eastAsiaTheme="majorEastAsia" w:hAnsiTheme="majorEastAsia"/>
        </w:rPr>
        <w:t xml:space="preserve">　</w:t>
      </w:r>
      <w:r w:rsidR="00883E06" w:rsidRPr="00802C25">
        <w:rPr>
          <w:rFonts w:ascii="ＭＳ ゴシック" w:eastAsia="ＭＳ ゴシック" w:hAnsi="ＭＳ ゴシック"/>
          <w:color w:val="000000"/>
        </w:rPr>
        <w:t>井戸等</w:t>
      </w:r>
      <w:r w:rsidR="00883E06" w:rsidRPr="00802C25">
        <w:rPr>
          <w:rFonts w:ascii="ＭＳ ゴシック" w:eastAsia="ＭＳ ゴシック" w:hAnsi="ＭＳ ゴシック"/>
        </w:rPr>
        <w:t>を修理する資力が下記の理由のとおり不足するため、応急修理を実施していただきますようお願いします。</w:t>
      </w:r>
    </w:p>
    <w:p w14:paraId="1DB7C1F4" w14:textId="77777777" w:rsidR="00403728" w:rsidRPr="00254196" w:rsidRDefault="00403728" w:rsidP="009B7E9B">
      <w:pPr>
        <w:jc w:val="center"/>
        <w:rPr>
          <w:rFonts w:asciiTheme="majorEastAsia" w:eastAsiaTheme="majorEastAsia" w:hAnsiTheme="majorEastAsia"/>
        </w:rPr>
      </w:pPr>
      <w:r w:rsidRPr="00254196">
        <w:rPr>
          <w:rFonts w:asciiTheme="majorEastAsia" w:eastAsiaTheme="majorEastAsia" w:hAnsiTheme="majorEastAsia"/>
        </w:rPr>
        <w:t>記</w:t>
      </w:r>
    </w:p>
    <w:p w14:paraId="2D986876" w14:textId="31F199CF" w:rsidR="00403728" w:rsidRPr="00254196" w:rsidRDefault="005B3963" w:rsidP="009B7E9B">
      <w:pPr>
        <w:rPr>
          <w:rFonts w:asciiTheme="majorEastAsia" w:eastAsiaTheme="majorEastAsia" w:hAnsiTheme="majorEastAsia"/>
        </w:rPr>
      </w:pPr>
      <w:r w:rsidRPr="00254196">
        <w:rPr>
          <w:rFonts w:asciiTheme="majorEastAsia" w:eastAsiaTheme="majorEastAsia" w:hAnsiTheme="majorEastAsia"/>
          <w:noProof/>
        </w:rPr>
        <mc:AlternateContent>
          <mc:Choice Requires="wps">
            <w:drawing>
              <wp:anchor distT="0" distB="0" distL="114300" distR="114300" simplePos="0" relativeHeight="251747328" behindDoc="0" locked="0" layoutInCell="1" allowOverlap="1" wp14:anchorId="5E80C736" wp14:editId="6ADFD1FC">
                <wp:simplePos x="0" y="0"/>
                <wp:positionH relativeFrom="column">
                  <wp:posOffset>-69850</wp:posOffset>
                </wp:positionH>
                <wp:positionV relativeFrom="paragraph">
                  <wp:posOffset>153035</wp:posOffset>
                </wp:positionV>
                <wp:extent cx="6088380" cy="2796540"/>
                <wp:effectExtent l="0" t="0" r="26670" b="22860"/>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8380" cy="2796540"/>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B9ECDD" id="AutoShape 153" o:spid="_x0000_s1026" style="position:absolute;margin-left:-5.5pt;margin-top:12.05pt;width:479.4pt;height:220.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" filled="f">
                <v:textbox inset="5.85pt,.7pt,5.85pt,.7pt"/>
              </v:roundrect>
            </w:pict>
          </mc:Fallback>
        </mc:AlternateContent>
      </w:r>
    </w:p>
    <w:p w14:paraId="4AEC40E5" w14:textId="77777777" w:rsidR="00403728" w:rsidRPr="00254196" w:rsidRDefault="00403728" w:rsidP="009B7E9B">
      <w:pPr>
        <w:ind w:firstLineChars="100" w:firstLine="241"/>
        <w:rPr>
          <w:rFonts w:asciiTheme="majorEastAsia" w:eastAsiaTheme="majorEastAsia" w:hAnsiTheme="majorEastAsia"/>
        </w:rPr>
      </w:pPr>
      <w:r w:rsidRPr="00254196">
        <w:rPr>
          <w:rFonts w:asciiTheme="majorEastAsia" w:eastAsiaTheme="majorEastAsia" w:hAnsiTheme="majorEastAsia"/>
        </w:rPr>
        <w:t>※世帯の収入の状況、資力が不足する理由を具体的にご記入ください。</w:t>
      </w:r>
    </w:p>
    <w:p w14:paraId="64827CB6" w14:textId="77777777" w:rsidR="00403728" w:rsidRPr="00254196" w:rsidRDefault="00403728" w:rsidP="009B7E9B">
      <w:pPr>
        <w:rPr>
          <w:rFonts w:asciiTheme="majorEastAsia" w:eastAsiaTheme="majorEastAsia" w:hAnsiTheme="majorEastAsia"/>
        </w:rPr>
      </w:pPr>
    </w:p>
    <w:p w14:paraId="35211C5A" w14:textId="376A4E50" w:rsidR="00403728" w:rsidRPr="00B5559F" w:rsidRDefault="00B5559F" w:rsidP="009B7E9B">
      <w:pPr>
        <w:rPr>
          <w:rFonts w:asciiTheme="majorEastAsia" w:eastAsiaTheme="majorEastAsia" w:hAnsiTheme="majorEastAsia" w:hint="eastAsia"/>
        </w:rPr>
      </w:pPr>
      <w:r w:rsidRPr="00FC48CE">
        <w:rPr>
          <w:rFonts w:asciiTheme="majorEastAsia" w:eastAsiaTheme="majorEastAsia" w:hAnsiTheme="majorEastAsia" w:hint="eastAsia"/>
        </w:rPr>
        <w:t>□　地震による収入の減少により、</w:t>
      </w:r>
      <w:r>
        <w:rPr>
          <w:rFonts w:asciiTheme="majorEastAsia" w:eastAsiaTheme="majorEastAsia" w:hAnsiTheme="majorEastAsia" w:hint="eastAsia"/>
        </w:rPr>
        <w:t>応急修理を実施する資力がない。</w:t>
      </w:r>
    </w:p>
    <w:p w14:paraId="6927532E" w14:textId="044B2377" w:rsidR="00403728" w:rsidRPr="00883E06" w:rsidRDefault="00566151" w:rsidP="009B7E9B">
      <w:pPr>
        <w:rPr>
          <w:rFonts w:asciiTheme="majorEastAsia" w:eastAsiaTheme="majorEastAsia" w:hAnsiTheme="majorEastAsia" w:hint="eastAsia"/>
        </w:rPr>
      </w:pPr>
      <w:r>
        <w:rPr>
          <w:rFonts w:asciiTheme="majorEastAsia" w:eastAsiaTheme="majorEastAsia" w:hAnsiTheme="majorEastAsia" w:hint="eastAsia"/>
        </w:rPr>
        <w:t>□　日常生活費やローンの支払等で余裕がなく、応急修理</w:t>
      </w:r>
      <w:r w:rsidR="00E22D59">
        <w:rPr>
          <w:rFonts w:asciiTheme="majorEastAsia" w:eastAsiaTheme="majorEastAsia" w:hAnsiTheme="majorEastAsia" w:hint="eastAsia"/>
        </w:rPr>
        <w:t>を実施する資力がない</w:t>
      </w:r>
      <w:r>
        <w:rPr>
          <w:rFonts w:asciiTheme="majorEastAsia" w:eastAsiaTheme="majorEastAsia" w:hAnsiTheme="majorEastAsia" w:hint="eastAsia"/>
        </w:rPr>
        <w:t>。</w:t>
      </w:r>
    </w:p>
    <w:p w14:paraId="691B70AE" w14:textId="519C3BE2" w:rsidR="00403728" w:rsidRPr="00883E06" w:rsidRDefault="00566151" w:rsidP="009B7E9B">
      <w:pPr>
        <w:rPr>
          <w:rFonts w:asciiTheme="majorEastAsia" w:eastAsiaTheme="majorEastAsia" w:hAnsiTheme="majorEastAsia" w:hint="eastAsia"/>
        </w:rPr>
      </w:pPr>
      <w:r>
        <w:rPr>
          <w:rFonts w:asciiTheme="majorEastAsia" w:eastAsiaTheme="majorEastAsia" w:hAnsiTheme="majorEastAsia" w:hint="eastAsia"/>
        </w:rPr>
        <w:t>□　地震における収入の減少のため、</w:t>
      </w:r>
      <w:r w:rsidR="00E22D59">
        <w:rPr>
          <w:rFonts w:asciiTheme="majorEastAsia" w:eastAsiaTheme="majorEastAsia" w:hAnsiTheme="majorEastAsia" w:hint="eastAsia"/>
        </w:rPr>
        <w:t>応急修理を実施する資力がない。</w:t>
      </w:r>
    </w:p>
    <w:p w14:paraId="1A30EFA7" w14:textId="71B23B05" w:rsidR="00403728" w:rsidRPr="00883E06" w:rsidRDefault="00566151" w:rsidP="009B7E9B">
      <w:pPr>
        <w:rPr>
          <w:rFonts w:asciiTheme="majorEastAsia" w:eastAsiaTheme="majorEastAsia" w:hAnsiTheme="majorEastAsia" w:hint="eastAsia"/>
        </w:rPr>
      </w:pPr>
      <w:r>
        <w:rPr>
          <w:rFonts w:asciiTheme="majorEastAsia" w:eastAsiaTheme="majorEastAsia" w:hAnsiTheme="majorEastAsia" w:hint="eastAsia"/>
        </w:rPr>
        <w:t>□　年金収入のみで</w:t>
      </w:r>
      <w:r w:rsidR="00E22D59">
        <w:rPr>
          <w:rFonts w:asciiTheme="majorEastAsia" w:eastAsiaTheme="majorEastAsia" w:hAnsiTheme="majorEastAsia" w:hint="eastAsia"/>
        </w:rPr>
        <w:t>余裕がなく、応急修理を実施する資力がない。</w:t>
      </w:r>
    </w:p>
    <w:p w14:paraId="4409372C" w14:textId="5D8F1A90" w:rsidR="00E22D59" w:rsidRPr="00883E06" w:rsidRDefault="00E22D59" w:rsidP="009B7E9B">
      <w:pPr>
        <w:rPr>
          <w:rFonts w:asciiTheme="majorEastAsia" w:eastAsiaTheme="majorEastAsia" w:hAnsiTheme="majorEastAsia" w:hint="eastAsia"/>
        </w:rPr>
      </w:pPr>
      <w:r>
        <w:rPr>
          <w:rFonts w:asciiTheme="majorEastAsia" w:eastAsiaTheme="majorEastAsia" w:hAnsiTheme="majorEastAsia" w:hint="eastAsia"/>
        </w:rPr>
        <w:t>□　介護費用などの出費で余裕がなく、応急修理を実施する資力がない。</w:t>
      </w:r>
    </w:p>
    <w:p w14:paraId="1604CA63" w14:textId="78730582" w:rsidR="00E22D59" w:rsidRDefault="00E22D59" w:rsidP="009B7E9B">
      <w:pPr>
        <w:rPr>
          <w:rFonts w:asciiTheme="majorEastAsia" w:eastAsiaTheme="majorEastAsia" w:hAnsiTheme="majorEastAsia"/>
        </w:rPr>
      </w:pPr>
      <w:r>
        <w:rPr>
          <w:rFonts w:asciiTheme="majorEastAsia" w:eastAsiaTheme="majorEastAsia" w:hAnsiTheme="majorEastAsia" w:hint="eastAsia"/>
          <w:noProof/>
        </w:rPr>
        <mc:AlternateContent>
          <mc:Choice Requires="wps">
            <w:drawing>
              <wp:anchor distT="0" distB="0" distL="114300" distR="114300" simplePos="0" relativeHeight="251992064" behindDoc="0" locked="0" layoutInCell="1" allowOverlap="1" wp14:anchorId="6FA751AC" wp14:editId="3D49E572">
                <wp:simplePos x="0" y="0"/>
                <wp:positionH relativeFrom="column">
                  <wp:posOffset>234950</wp:posOffset>
                </wp:positionH>
                <wp:positionV relativeFrom="paragraph">
                  <wp:posOffset>216535</wp:posOffset>
                </wp:positionV>
                <wp:extent cx="5532120" cy="784860"/>
                <wp:effectExtent l="0" t="0" r="11430" b="15240"/>
                <wp:wrapNone/>
                <wp:docPr id="1" name="大かっこ 1"/>
                <wp:cNvGraphicFramePr/>
                <a:graphic xmlns:a="http://schemas.openxmlformats.org/drawingml/2006/main">
                  <a:graphicData uri="http://schemas.microsoft.com/office/word/2010/wordprocessingShape">
                    <wps:wsp>
                      <wps:cNvSpPr/>
                      <wps:spPr>
                        <a:xfrm>
                          <a:off x="0" y="0"/>
                          <a:ext cx="5532120" cy="78486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C3C07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8.5pt;margin-top:17.05pt;width:435.6pt;height:61.8pt;z-index:25199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" strokecolor="black [3040]"/>
            </w:pict>
          </mc:Fallback>
        </mc:AlternateContent>
      </w:r>
      <w:r>
        <w:rPr>
          <w:rFonts w:asciiTheme="majorEastAsia" w:eastAsiaTheme="majorEastAsia" w:hAnsiTheme="majorEastAsia" w:hint="eastAsia"/>
        </w:rPr>
        <w:t>□　その他</w:t>
      </w:r>
    </w:p>
    <w:p w14:paraId="0648A56B" w14:textId="77777777" w:rsidR="00E22D59" w:rsidRDefault="00E22D59" w:rsidP="009B7E9B">
      <w:pPr>
        <w:rPr>
          <w:rFonts w:asciiTheme="majorEastAsia" w:eastAsiaTheme="majorEastAsia" w:hAnsiTheme="majorEastAsia"/>
        </w:rPr>
      </w:pPr>
    </w:p>
    <w:p w14:paraId="2270920B" w14:textId="77777777" w:rsidR="00403728" w:rsidRPr="00254196" w:rsidRDefault="00403728" w:rsidP="009B7E9B">
      <w:pPr>
        <w:rPr>
          <w:rFonts w:asciiTheme="majorEastAsia" w:eastAsiaTheme="majorEastAsia" w:hAnsiTheme="majorEastAsia" w:hint="eastAsia"/>
        </w:rPr>
      </w:pPr>
    </w:p>
    <w:p w14:paraId="75EF352F" w14:textId="77777777" w:rsidR="00883E06" w:rsidRDefault="00883E06" w:rsidP="00883E06">
      <w:pPr>
        <w:ind w:right="-1"/>
        <w:rPr>
          <w:rFonts w:asciiTheme="majorEastAsia" w:eastAsiaTheme="majorEastAsia" w:hAnsiTheme="majorEastAsia"/>
        </w:rPr>
      </w:pPr>
    </w:p>
    <w:p w14:paraId="3EC3F3BA" w14:textId="77777777" w:rsidR="00883E06" w:rsidRDefault="00883E06" w:rsidP="00883E06">
      <w:pPr>
        <w:ind w:right="-1"/>
        <w:rPr>
          <w:rFonts w:asciiTheme="majorEastAsia" w:eastAsiaTheme="majorEastAsia" w:hAnsiTheme="majorEastAsia" w:hint="eastAsia"/>
        </w:rPr>
      </w:pPr>
    </w:p>
    <w:p w14:paraId="087A4983" w14:textId="77777777" w:rsidR="00883E06" w:rsidRPr="00802C25" w:rsidRDefault="00883E06" w:rsidP="00883E06">
      <w:pPr>
        <w:rPr>
          <w:rFonts w:ascii="ＭＳ ゴシック" w:eastAsia="ＭＳ ゴシック" w:hAnsi="ＭＳ ゴシック" w:hint="eastAsia"/>
        </w:rPr>
      </w:pPr>
    </w:p>
    <w:p w14:paraId="77A8E800" w14:textId="77777777" w:rsidR="00883E06" w:rsidRPr="00802C25" w:rsidRDefault="00883E06" w:rsidP="00883E06">
      <w:pPr>
        <w:rPr>
          <w:rFonts w:ascii="ＭＳ ゴシック" w:eastAsia="ＭＳ ゴシック" w:hAnsi="ＭＳ ゴシック"/>
        </w:rPr>
      </w:pPr>
      <w:r w:rsidRPr="00802C25">
        <w:rPr>
          <w:rFonts w:ascii="ＭＳ ゴシック" w:eastAsia="ＭＳ ゴシック" w:hAnsi="ＭＳ ゴシック"/>
        </w:rPr>
        <w:t>令和　　年　　月　　日</w:t>
      </w:r>
    </w:p>
    <w:p w14:paraId="25D9376C" w14:textId="77777777" w:rsidR="00883E06" w:rsidRPr="00802C25" w:rsidRDefault="00883E06" w:rsidP="00883E06">
      <w:pPr>
        <w:ind w:right="-1" w:firstLineChars="600" w:firstLine="1446"/>
        <w:rPr>
          <w:rFonts w:ascii="ＭＳ ゴシック" w:eastAsia="ＭＳ ゴシック" w:hAnsi="ＭＳ ゴシック"/>
        </w:rPr>
      </w:pPr>
      <w:r w:rsidRPr="00802C25">
        <w:rPr>
          <w:rFonts w:ascii="ＭＳ ゴシック" w:eastAsia="ＭＳ ゴシック" w:hAnsi="ＭＳ ゴシック"/>
        </w:rPr>
        <w:t>申出者　　　被害を受けた住宅の所在地</w:t>
      </w:r>
    </w:p>
    <w:p w14:paraId="192FE19C" w14:textId="77777777" w:rsidR="00883E06" w:rsidRPr="00802C25" w:rsidRDefault="00883E06" w:rsidP="00883E06">
      <w:pPr>
        <w:ind w:right="-1" w:firstLineChars="1176" w:firstLine="2834"/>
        <w:rPr>
          <w:rFonts w:ascii="ＭＳ ゴシック" w:eastAsia="ＭＳ ゴシック" w:hAnsi="ＭＳ ゴシック"/>
          <w:u w:val="single"/>
        </w:rPr>
      </w:pPr>
      <w:r w:rsidRPr="00802C25">
        <w:rPr>
          <w:rFonts w:ascii="ＭＳ ゴシック" w:eastAsia="ＭＳ ゴシック" w:hAnsi="ＭＳ ゴシック"/>
          <w:u w:val="single"/>
        </w:rPr>
        <w:t xml:space="preserve">　　　　　　　　　　　　　　　　　　　　　　　　　　</w:t>
      </w:r>
    </w:p>
    <w:p w14:paraId="5CEEDA10" w14:textId="77777777" w:rsidR="00883E06" w:rsidRPr="00802C25" w:rsidRDefault="00883E06" w:rsidP="00883E06">
      <w:pPr>
        <w:ind w:right="-1" w:firstLineChars="1400" w:firstLine="3373"/>
        <w:rPr>
          <w:rFonts w:ascii="ＭＳ ゴシック" w:eastAsia="ＭＳ ゴシック" w:hAnsi="ＭＳ ゴシック"/>
        </w:rPr>
      </w:pPr>
      <w:r w:rsidRPr="00802C25">
        <w:rPr>
          <w:rFonts w:ascii="ＭＳ ゴシック" w:eastAsia="ＭＳ ゴシック" w:hAnsi="ＭＳ ゴシック"/>
        </w:rPr>
        <w:t xml:space="preserve">　　　</w:t>
      </w:r>
    </w:p>
    <w:p w14:paraId="52308116" w14:textId="77777777" w:rsidR="00883E06" w:rsidRPr="00802C25" w:rsidRDefault="00883E06" w:rsidP="00883E06">
      <w:pPr>
        <w:ind w:right="-1" w:firstLineChars="900" w:firstLine="2169"/>
        <w:rPr>
          <w:rFonts w:ascii="ＭＳ ゴシック" w:eastAsia="ＭＳ ゴシック" w:hAnsi="ＭＳ ゴシック"/>
          <w:lang w:eastAsia="zh-TW"/>
        </w:rPr>
      </w:pPr>
      <w:r w:rsidRPr="00802C25">
        <w:rPr>
          <w:rFonts w:ascii="ＭＳ ゴシック" w:eastAsia="ＭＳ ゴシック" w:hAnsi="ＭＳ ゴシック"/>
          <w:u w:val="single"/>
          <w:lang w:eastAsia="zh-TW"/>
        </w:rPr>
        <w:t xml:space="preserve">現住所　　　　　　　　　　　　　　　　　　　　　　　　 　</w:t>
      </w:r>
    </w:p>
    <w:p w14:paraId="29D50AB3" w14:textId="77777777" w:rsidR="00883E06" w:rsidRPr="00802C25" w:rsidRDefault="00883E06" w:rsidP="00883E06">
      <w:pPr>
        <w:ind w:right="-1" w:firstLineChars="1700" w:firstLine="4096"/>
        <w:rPr>
          <w:rFonts w:ascii="ＭＳ ゴシック" w:eastAsia="ＭＳ ゴシック" w:hAnsi="ＭＳ ゴシック"/>
          <w:u w:val="single"/>
          <w:lang w:eastAsia="zh-TW"/>
        </w:rPr>
      </w:pPr>
    </w:p>
    <w:p w14:paraId="6D084978" w14:textId="77777777" w:rsidR="00883E06" w:rsidRPr="00802C25" w:rsidRDefault="00883E06" w:rsidP="00883E06">
      <w:pPr>
        <w:ind w:right="-1" w:firstLineChars="1600" w:firstLine="3855"/>
        <w:rPr>
          <w:rFonts w:ascii="ＭＳ ゴシック" w:eastAsia="ＭＳ ゴシック" w:hAnsi="ＭＳ ゴシック"/>
          <w:u w:val="single"/>
        </w:rPr>
      </w:pPr>
      <w:r w:rsidRPr="00802C25">
        <w:rPr>
          <w:rFonts w:ascii="ＭＳ ゴシック" w:eastAsia="ＭＳ ゴシック" w:hAnsi="ＭＳ ゴシック"/>
          <w:u w:val="single"/>
        </w:rPr>
        <w:t xml:space="preserve">氏　名　　　　　　　　　　　　　　　　　　　</w:t>
      </w:r>
    </w:p>
    <w:p w14:paraId="71F775A1" w14:textId="77777777" w:rsidR="00883E06" w:rsidRPr="00802C25" w:rsidRDefault="00883E06" w:rsidP="00883E06">
      <w:pPr>
        <w:rPr>
          <w:rFonts w:ascii="ＭＳ ゴシック" w:eastAsia="ＭＳ ゴシック" w:hAnsi="ＭＳ ゴシック"/>
          <w:b/>
          <w:highlight w:val="yellow"/>
        </w:rPr>
      </w:pPr>
    </w:p>
    <w:p w14:paraId="3D689733" w14:textId="77777777" w:rsidR="00883E06" w:rsidRPr="00802C25" w:rsidRDefault="00883E06" w:rsidP="00883E06">
      <w:pPr>
        <w:rPr>
          <w:rFonts w:ascii="ＭＳ ゴシック" w:eastAsia="ＭＳ ゴシック" w:hAnsi="ＭＳ ゴシック"/>
          <w:bCs/>
          <w:color w:val="EE0000"/>
        </w:rPr>
      </w:pPr>
      <w:r w:rsidRPr="00802C25">
        <w:rPr>
          <w:rFonts w:ascii="ＭＳ ゴシック" w:eastAsia="ＭＳ ゴシック" w:hAnsi="ＭＳ ゴシック"/>
          <w:bCs/>
          <w:color w:val="EE0000"/>
        </w:rPr>
        <w:t xml:space="preserve">　　　　　　　　　</w:t>
      </w:r>
      <w:r w:rsidRPr="00802C25">
        <w:rPr>
          <w:rFonts w:ascii="ＭＳ ゴシック" w:eastAsia="ＭＳ ゴシック" w:hAnsi="ＭＳ ゴシック"/>
          <w:bCs/>
          <w:color w:val="000000"/>
        </w:rPr>
        <w:t>（借家等の井戸等所有者）</w:t>
      </w:r>
    </w:p>
    <w:p w14:paraId="707D6727" w14:textId="77777777" w:rsidR="00883E06" w:rsidRPr="00802C25" w:rsidRDefault="00883E06" w:rsidP="00883E06">
      <w:pPr>
        <w:ind w:right="-1" w:firstLineChars="900" w:firstLine="2169"/>
        <w:rPr>
          <w:rFonts w:ascii="ＭＳ ゴシック" w:eastAsia="ＭＳ ゴシック" w:hAnsi="ＭＳ ゴシック"/>
          <w:lang w:eastAsia="zh-TW"/>
        </w:rPr>
      </w:pPr>
      <w:r w:rsidRPr="00802C25">
        <w:rPr>
          <w:rFonts w:ascii="ＭＳ ゴシック" w:eastAsia="ＭＳ ゴシック" w:hAnsi="ＭＳ ゴシック"/>
          <w:u w:val="single"/>
          <w:lang w:eastAsia="zh-TW"/>
        </w:rPr>
        <w:t xml:space="preserve">現住所　　　　　　　　　　　　　　　　　　　　　　　　 　</w:t>
      </w:r>
    </w:p>
    <w:p w14:paraId="15EB2507" w14:textId="77777777" w:rsidR="00883E06" w:rsidRPr="00802C25" w:rsidRDefault="00883E06" w:rsidP="00883E06">
      <w:pPr>
        <w:ind w:right="-1" w:firstLineChars="1700" w:firstLine="4096"/>
        <w:rPr>
          <w:rFonts w:ascii="ＭＳ ゴシック" w:eastAsia="ＭＳ ゴシック" w:hAnsi="ＭＳ ゴシック"/>
          <w:u w:val="single"/>
          <w:lang w:eastAsia="zh-TW"/>
        </w:rPr>
      </w:pPr>
    </w:p>
    <w:p w14:paraId="78F839B5" w14:textId="77777777" w:rsidR="00883E06" w:rsidRPr="00802C25" w:rsidRDefault="00883E06" w:rsidP="00883E06">
      <w:pPr>
        <w:ind w:right="-1" w:firstLineChars="1600" w:firstLine="3855"/>
        <w:rPr>
          <w:rFonts w:ascii="ＭＳ ゴシック" w:eastAsia="ＭＳ ゴシック" w:hAnsi="ＭＳ ゴシック"/>
          <w:u w:val="single"/>
        </w:rPr>
      </w:pPr>
      <w:r w:rsidRPr="00802C25">
        <w:rPr>
          <w:rFonts w:ascii="ＭＳ ゴシック" w:eastAsia="ＭＳ ゴシック" w:hAnsi="ＭＳ ゴシック"/>
          <w:u w:val="single"/>
        </w:rPr>
        <w:t xml:space="preserve">氏　名　　　　　　　　　　　　　　　　　　　</w:t>
      </w:r>
    </w:p>
    <w:p w14:paraId="5E69E956" w14:textId="7E82D043" w:rsidR="005605DB" w:rsidRPr="00883E06" w:rsidRDefault="005605DB" w:rsidP="00883E06">
      <w:pPr>
        <w:ind w:right="-1"/>
        <w:rPr>
          <w:rFonts w:asciiTheme="majorEastAsia" w:eastAsiaTheme="majorEastAsia" w:hAnsiTheme="majorEastAsia"/>
          <w:b/>
        </w:rPr>
      </w:pPr>
    </w:p>
    <w:sectPr w:rsidR="005605DB" w:rsidRPr="00883E06" w:rsidSect="00C55BCA">
      <w:headerReference w:type="default" r:id="rId11"/>
      <w:headerReference w:type="first" r:id="rId12"/>
      <w:footerReference w:type="first" r:id="rId13"/>
      <w:type w:val="continuous"/>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8E13A" w14:textId="77777777" w:rsidR="00804FD6" w:rsidRDefault="00804FD6">
      <w:r>
        <w:separator/>
      </w:r>
    </w:p>
  </w:endnote>
  <w:endnote w:type="continuationSeparator" w:id="0">
    <w:p w14:paraId="2861EDEA" w14:textId="77777777" w:rsidR="00804FD6" w:rsidRDefault="0080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A867512" w14:textId="0CED5B87" w:rsidR="00007B2E" w:rsidRDefault="00007B2E">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007B2E" w:rsidRDefault="00007B2E"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BB027" w14:textId="77777777" w:rsidR="00804FD6" w:rsidRDefault="00804FD6">
      <w:r>
        <w:rPr>
          <w:rFonts w:ascii="ＭＳ 明朝"/>
          <w:sz w:val="2"/>
          <w:szCs w:val="2"/>
        </w:rPr>
        <w:continuationSeparator/>
      </w:r>
    </w:p>
  </w:footnote>
  <w:footnote w:type="continuationSeparator" w:id="0">
    <w:p w14:paraId="22744E93" w14:textId="77777777" w:rsidR="00804FD6" w:rsidRDefault="00804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C853" w14:textId="77777777" w:rsidR="00007B2E" w:rsidRDefault="00007B2E">
    <w:pPr>
      <w:pStyle w:val="a3"/>
    </w:pPr>
  </w:p>
  <w:p w14:paraId="0F6DE080" w14:textId="77777777" w:rsidR="00007B2E" w:rsidRDefault="00007B2E"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7E80" w14:textId="354BEF90" w:rsidR="00007B2E" w:rsidRPr="00387751" w:rsidRDefault="00007B2E"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5"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6"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6"/>
  </w:num>
  <w:num w:numId="2" w16cid:durableId="145711775">
    <w:abstractNumId w:val="1"/>
  </w:num>
  <w:num w:numId="3" w16cid:durableId="1379891031">
    <w:abstractNumId w:val="3"/>
  </w:num>
  <w:num w:numId="4" w16cid:durableId="1918052269">
    <w:abstractNumId w:val="0"/>
  </w:num>
  <w:num w:numId="5" w16cid:durableId="1257324712">
    <w:abstractNumId w:val="5"/>
  </w:num>
  <w:num w:numId="6" w16cid:durableId="2064064641">
    <w:abstractNumId w:val="2"/>
  </w:num>
  <w:num w:numId="7" w16cid:durableId="1194341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6C94"/>
    <w:rsid w:val="000211CA"/>
    <w:rsid w:val="00023C55"/>
    <w:rsid w:val="00024990"/>
    <w:rsid w:val="000305AD"/>
    <w:rsid w:val="00036CE7"/>
    <w:rsid w:val="00036D98"/>
    <w:rsid w:val="00037F74"/>
    <w:rsid w:val="00040170"/>
    <w:rsid w:val="000408AC"/>
    <w:rsid w:val="00041C58"/>
    <w:rsid w:val="00046894"/>
    <w:rsid w:val="000506A8"/>
    <w:rsid w:val="00051873"/>
    <w:rsid w:val="00053DD4"/>
    <w:rsid w:val="00055524"/>
    <w:rsid w:val="0005584A"/>
    <w:rsid w:val="00056974"/>
    <w:rsid w:val="00061B73"/>
    <w:rsid w:val="00063E53"/>
    <w:rsid w:val="00064357"/>
    <w:rsid w:val="0006438D"/>
    <w:rsid w:val="000656F7"/>
    <w:rsid w:val="000742F2"/>
    <w:rsid w:val="00074723"/>
    <w:rsid w:val="00076A9E"/>
    <w:rsid w:val="0008420D"/>
    <w:rsid w:val="000856FB"/>
    <w:rsid w:val="00086C7F"/>
    <w:rsid w:val="00092C83"/>
    <w:rsid w:val="0009432C"/>
    <w:rsid w:val="00094C56"/>
    <w:rsid w:val="000A0626"/>
    <w:rsid w:val="000A156C"/>
    <w:rsid w:val="000A48B4"/>
    <w:rsid w:val="000B5E00"/>
    <w:rsid w:val="000B69C0"/>
    <w:rsid w:val="000C193A"/>
    <w:rsid w:val="000C73AB"/>
    <w:rsid w:val="000D4579"/>
    <w:rsid w:val="000D4C68"/>
    <w:rsid w:val="000E28FE"/>
    <w:rsid w:val="000E41FF"/>
    <w:rsid w:val="000F5A90"/>
    <w:rsid w:val="000F5B6B"/>
    <w:rsid w:val="000F7965"/>
    <w:rsid w:val="00121109"/>
    <w:rsid w:val="0012289B"/>
    <w:rsid w:val="00133BB5"/>
    <w:rsid w:val="00134CF4"/>
    <w:rsid w:val="00137523"/>
    <w:rsid w:val="00137DAA"/>
    <w:rsid w:val="00142450"/>
    <w:rsid w:val="00145E49"/>
    <w:rsid w:val="001516DC"/>
    <w:rsid w:val="00155567"/>
    <w:rsid w:val="00162C68"/>
    <w:rsid w:val="00165EDC"/>
    <w:rsid w:val="00170831"/>
    <w:rsid w:val="001740CE"/>
    <w:rsid w:val="001775A8"/>
    <w:rsid w:val="00185EF8"/>
    <w:rsid w:val="00191D85"/>
    <w:rsid w:val="00193B21"/>
    <w:rsid w:val="001952D6"/>
    <w:rsid w:val="001A0494"/>
    <w:rsid w:val="001A4185"/>
    <w:rsid w:val="001A4676"/>
    <w:rsid w:val="001B30D4"/>
    <w:rsid w:val="001B7643"/>
    <w:rsid w:val="001B7745"/>
    <w:rsid w:val="001B7769"/>
    <w:rsid w:val="001C0FCF"/>
    <w:rsid w:val="001D02E9"/>
    <w:rsid w:val="001D0306"/>
    <w:rsid w:val="001D234B"/>
    <w:rsid w:val="001D40C4"/>
    <w:rsid w:val="001E197D"/>
    <w:rsid w:val="001E6E7D"/>
    <w:rsid w:val="001F108D"/>
    <w:rsid w:val="001F2111"/>
    <w:rsid w:val="001F6355"/>
    <w:rsid w:val="0020344A"/>
    <w:rsid w:val="002043C4"/>
    <w:rsid w:val="002061F6"/>
    <w:rsid w:val="00230315"/>
    <w:rsid w:val="002307E9"/>
    <w:rsid w:val="00240CF0"/>
    <w:rsid w:val="002450B6"/>
    <w:rsid w:val="00247F5D"/>
    <w:rsid w:val="00250099"/>
    <w:rsid w:val="0025045F"/>
    <w:rsid w:val="00252780"/>
    <w:rsid w:val="00253970"/>
    <w:rsid w:val="00254196"/>
    <w:rsid w:val="00254D79"/>
    <w:rsid w:val="00260302"/>
    <w:rsid w:val="00260E18"/>
    <w:rsid w:val="00262670"/>
    <w:rsid w:val="00276FC9"/>
    <w:rsid w:val="00284A91"/>
    <w:rsid w:val="00286196"/>
    <w:rsid w:val="00290381"/>
    <w:rsid w:val="002934B5"/>
    <w:rsid w:val="00296835"/>
    <w:rsid w:val="002A07FF"/>
    <w:rsid w:val="002A0B45"/>
    <w:rsid w:val="002A3482"/>
    <w:rsid w:val="002A49FE"/>
    <w:rsid w:val="002B13C4"/>
    <w:rsid w:val="002B64FA"/>
    <w:rsid w:val="002C1FD2"/>
    <w:rsid w:val="002C2913"/>
    <w:rsid w:val="002D0114"/>
    <w:rsid w:val="002D6D4F"/>
    <w:rsid w:val="002D742A"/>
    <w:rsid w:val="002E5003"/>
    <w:rsid w:val="002E5AA2"/>
    <w:rsid w:val="002E6DE3"/>
    <w:rsid w:val="002E7F9C"/>
    <w:rsid w:val="002F0171"/>
    <w:rsid w:val="002F31FC"/>
    <w:rsid w:val="00301222"/>
    <w:rsid w:val="003104D7"/>
    <w:rsid w:val="00314948"/>
    <w:rsid w:val="003214A5"/>
    <w:rsid w:val="00322FAF"/>
    <w:rsid w:val="003304CE"/>
    <w:rsid w:val="00330986"/>
    <w:rsid w:val="00334AC2"/>
    <w:rsid w:val="003372AD"/>
    <w:rsid w:val="003373C9"/>
    <w:rsid w:val="00344158"/>
    <w:rsid w:val="00344CEF"/>
    <w:rsid w:val="00350993"/>
    <w:rsid w:val="00354073"/>
    <w:rsid w:val="00363502"/>
    <w:rsid w:val="00363F4F"/>
    <w:rsid w:val="00365A1C"/>
    <w:rsid w:val="00367082"/>
    <w:rsid w:val="00376D16"/>
    <w:rsid w:val="00377C20"/>
    <w:rsid w:val="00380A78"/>
    <w:rsid w:val="003828FE"/>
    <w:rsid w:val="003830B1"/>
    <w:rsid w:val="00384572"/>
    <w:rsid w:val="0038755A"/>
    <w:rsid w:val="00387751"/>
    <w:rsid w:val="003879B3"/>
    <w:rsid w:val="003879F9"/>
    <w:rsid w:val="00390E48"/>
    <w:rsid w:val="0039284B"/>
    <w:rsid w:val="00397B0F"/>
    <w:rsid w:val="003A0BA5"/>
    <w:rsid w:val="003A1389"/>
    <w:rsid w:val="003A42AC"/>
    <w:rsid w:val="003A5669"/>
    <w:rsid w:val="003A7AE7"/>
    <w:rsid w:val="003B352D"/>
    <w:rsid w:val="003C15DE"/>
    <w:rsid w:val="003C6A4F"/>
    <w:rsid w:val="003D175C"/>
    <w:rsid w:val="003D3F56"/>
    <w:rsid w:val="003D6EF0"/>
    <w:rsid w:val="003E30FE"/>
    <w:rsid w:val="003E3AEC"/>
    <w:rsid w:val="003E4D10"/>
    <w:rsid w:val="003E787B"/>
    <w:rsid w:val="003F0DD0"/>
    <w:rsid w:val="003F2440"/>
    <w:rsid w:val="003F4072"/>
    <w:rsid w:val="003F6E32"/>
    <w:rsid w:val="003F73D9"/>
    <w:rsid w:val="00400E19"/>
    <w:rsid w:val="00403728"/>
    <w:rsid w:val="00404C0E"/>
    <w:rsid w:val="00406C53"/>
    <w:rsid w:val="00407C07"/>
    <w:rsid w:val="004273E4"/>
    <w:rsid w:val="004325DE"/>
    <w:rsid w:val="0043424E"/>
    <w:rsid w:val="00441CF3"/>
    <w:rsid w:val="0044379C"/>
    <w:rsid w:val="00443C9A"/>
    <w:rsid w:val="0044407F"/>
    <w:rsid w:val="00445E8A"/>
    <w:rsid w:val="004479D3"/>
    <w:rsid w:val="004504C1"/>
    <w:rsid w:val="004521C4"/>
    <w:rsid w:val="004538A7"/>
    <w:rsid w:val="004602E6"/>
    <w:rsid w:val="00470492"/>
    <w:rsid w:val="004855CF"/>
    <w:rsid w:val="0048646E"/>
    <w:rsid w:val="00491C88"/>
    <w:rsid w:val="00495EE5"/>
    <w:rsid w:val="004A37E3"/>
    <w:rsid w:val="004A4850"/>
    <w:rsid w:val="004B3348"/>
    <w:rsid w:val="004B4BF7"/>
    <w:rsid w:val="004C020E"/>
    <w:rsid w:val="004C2D27"/>
    <w:rsid w:val="004C667F"/>
    <w:rsid w:val="004C76BD"/>
    <w:rsid w:val="004C7CC6"/>
    <w:rsid w:val="004D1871"/>
    <w:rsid w:val="004D4F0E"/>
    <w:rsid w:val="004D79CA"/>
    <w:rsid w:val="004E2F97"/>
    <w:rsid w:val="004E4640"/>
    <w:rsid w:val="004E5FAD"/>
    <w:rsid w:val="004F6491"/>
    <w:rsid w:val="00503559"/>
    <w:rsid w:val="00504017"/>
    <w:rsid w:val="005100C5"/>
    <w:rsid w:val="00514FCB"/>
    <w:rsid w:val="00515B8B"/>
    <w:rsid w:val="005216D0"/>
    <w:rsid w:val="005271B0"/>
    <w:rsid w:val="005403EA"/>
    <w:rsid w:val="0054406C"/>
    <w:rsid w:val="005461D6"/>
    <w:rsid w:val="005468D7"/>
    <w:rsid w:val="00557395"/>
    <w:rsid w:val="005605DB"/>
    <w:rsid w:val="00561805"/>
    <w:rsid w:val="00566151"/>
    <w:rsid w:val="005748F8"/>
    <w:rsid w:val="00575654"/>
    <w:rsid w:val="005824DB"/>
    <w:rsid w:val="005845C3"/>
    <w:rsid w:val="00584C2C"/>
    <w:rsid w:val="00590333"/>
    <w:rsid w:val="0059112C"/>
    <w:rsid w:val="00593869"/>
    <w:rsid w:val="00593C00"/>
    <w:rsid w:val="00597552"/>
    <w:rsid w:val="005A0233"/>
    <w:rsid w:val="005A1DB5"/>
    <w:rsid w:val="005A50C0"/>
    <w:rsid w:val="005A65F0"/>
    <w:rsid w:val="005A6700"/>
    <w:rsid w:val="005A7EEF"/>
    <w:rsid w:val="005B0156"/>
    <w:rsid w:val="005B07D3"/>
    <w:rsid w:val="005B3963"/>
    <w:rsid w:val="005C127B"/>
    <w:rsid w:val="005C22E9"/>
    <w:rsid w:val="005C6087"/>
    <w:rsid w:val="005C6751"/>
    <w:rsid w:val="005E1379"/>
    <w:rsid w:val="005E44B9"/>
    <w:rsid w:val="005F67B2"/>
    <w:rsid w:val="005F68B3"/>
    <w:rsid w:val="005F6B08"/>
    <w:rsid w:val="005F6C7B"/>
    <w:rsid w:val="005F6ED6"/>
    <w:rsid w:val="006033A8"/>
    <w:rsid w:val="00605875"/>
    <w:rsid w:val="00606AC5"/>
    <w:rsid w:val="00615C3A"/>
    <w:rsid w:val="006166D5"/>
    <w:rsid w:val="006213DB"/>
    <w:rsid w:val="00624F92"/>
    <w:rsid w:val="00627632"/>
    <w:rsid w:val="00627B1B"/>
    <w:rsid w:val="0063211A"/>
    <w:rsid w:val="006347F3"/>
    <w:rsid w:val="006349BB"/>
    <w:rsid w:val="006350BB"/>
    <w:rsid w:val="00637766"/>
    <w:rsid w:val="006400F9"/>
    <w:rsid w:val="00641A09"/>
    <w:rsid w:val="00645618"/>
    <w:rsid w:val="006472D3"/>
    <w:rsid w:val="00647D97"/>
    <w:rsid w:val="006551F3"/>
    <w:rsid w:val="006553C1"/>
    <w:rsid w:val="00655FD4"/>
    <w:rsid w:val="00657572"/>
    <w:rsid w:val="006631F1"/>
    <w:rsid w:val="00664F4D"/>
    <w:rsid w:val="00670D93"/>
    <w:rsid w:val="00683714"/>
    <w:rsid w:val="006851D6"/>
    <w:rsid w:val="006927DC"/>
    <w:rsid w:val="0069610E"/>
    <w:rsid w:val="006A2801"/>
    <w:rsid w:val="006A6CB3"/>
    <w:rsid w:val="006A7261"/>
    <w:rsid w:val="006A7782"/>
    <w:rsid w:val="006A7A31"/>
    <w:rsid w:val="006B0B94"/>
    <w:rsid w:val="006B29FD"/>
    <w:rsid w:val="006B4602"/>
    <w:rsid w:val="006C1F98"/>
    <w:rsid w:val="006C318A"/>
    <w:rsid w:val="006C432E"/>
    <w:rsid w:val="006C4950"/>
    <w:rsid w:val="006C4E1B"/>
    <w:rsid w:val="006C6AFE"/>
    <w:rsid w:val="006E0998"/>
    <w:rsid w:val="006E7161"/>
    <w:rsid w:val="006E7748"/>
    <w:rsid w:val="006F38F1"/>
    <w:rsid w:val="006F71CF"/>
    <w:rsid w:val="00701BF4"/>
    <w:rsid w:val="00712E90"/>
    <w:rsid w:val="0073131C"/>
    <w:rsid w:val="00732960"/>
    <w:rsid w:val="00733A4C"/>
    <w:rsid w:val="00737271"/>
    <w:rsid w:val="0074166C"/>
    <w:rsid w:val="00747465"/>
    <w:rsid w:val="00753AB3"/>
    <w:rsid w:val="00753BFC"/>
    <w:rsid w:val="00755463"/>
    <w:rsid w:val="0075586A"/>
    <w:rsid w:val="00757E12"/>
    <w:rsid w:val="00757E5E"/>
    <w:rsid w:val="007712E7"/>
    <w:rsid w:val="0077159F"/>
    <w:rsid w:val="00772F18"/>
    <w:rsid w:val="00773FA8"/>
    <w:rsid w:val="00774A60"/>
    <w:rsid w:val="00777BA5"/>
    <w:rsid w:val="0078196D"/>
    <w:rsid w:val="007831AC"/>
    <w:rsid w:val="00783716"/>
    <w:rsid w:val="00784695"/>
    <w:rsid w:val="00793221"/>
    <w:rsid w:val="00795A70"/>
    <w:rsid w:val="00795A83"/>
    <w:rsid w:val="00796181"/>
    <w:rsid w:val="00796E19"/>
    <w:rsid w:val="007A5195"/>
    <w:rsid w:val="007C1849"/>
    <w:rsid w:val="007C1BBC"/>
    <w:rsid w:val="007C3C82"/>
    <w:rsid w:val="007C7F61"/>
    <w:rsid w:val="007D6DB2"/>
    <w:rsid w:val="007E0C35"/>
    <w:rsid w:val="007E383B"/>
    <w:rsid w:val="007E46A3"/>
    <w:rsid w:val="007F569D"/>
    <w:rsid w:val="007F7744"/>
    <w:rsid w:val="00804FD6"/>
    <w:rsid w:val="00810DC9"/>
    <w:rsid w:val="00810F5F"/>
    <w:rsid w:val="00814F9D"/>
    <w:rsid w:val="00820185"/>
    <w:rsid w:val="00827EC9"/>
    <w:rsid w:val="0083140E"/>
    <w:rsid w:val="00832389"/>
    <w:rsid w:val="00834AC0"/>
    <w:rsid w:val="00841D0C"/>
    <w:rsid w:val="00842494"/>
    <w:rsid w:val="008425D5"/>
    <w:rsid w:val="00842D12"/>
    <w:rsid w:val="008436FB"/>
    <w:rsid w:val="00855707"/>
    <w:rsid w:val="00857711"/>
    <w:rsid w:val="00860A6E"/>
    <w:rsid w:val="00861C22"/>
    <w:rsid w:val="008650CE"/>
    <w:rsid w:val="008668C0"/>
    <w:rsid w:val="00866C78"/>
    <w:rsid w:val="00874B23"/>
    <w:rsid w:val="00875B8B"/>
    <w:rsid w:val="00880076"/>
    <w:rsid w:val="00883E06"/>
    <w:rsid w:val="008849FE"/>
    <w:rsid w:val="008865E2"/>
    <w:rsid w:val="008951E5"/>
    <w:rsid w:val="00896670"/>
    <w:rsid w:val="00897202"/>
    <w:rsid w:val="008A1E07"/>
    <w:rsid w:val="008A4E5A"/>
    <w:rsid w:val="008A6B73"/>
    <w:rsid w:val="008B1014"/>
    <w:rsid w:val="008B16CE"/>
    <w:rsid w:val="008B256D"/>
    <w:rsid w:val="008C5EEC"/>
    <w:rsid w:val="008C626A"/>
    <w:rsid w:val="008D2E67"/>
    <w:rsid w:val="008D47F5"/>
    <w:rsid w:val="008D776B"/>
    <w:rsid w:val="008D7CDC"/>
    <w:rsid w:val="008E0315"/>
    <w:rsid w:val="008E1595"/>
    <w:rsid w:val="008E4999"/>
    <w:rsid w:val="008E4D1A"/>
    <w:rsid w:val="008E6747"/>
    <w:rsid w:val="008F0079"/>
    <w:rsid w:val="008F3358"/>
    <w:rsid w:val="009013CD"/>
    <w:rsid w:val="009166DD"/>
    <w:rsid w:val="00917B4E"/>
    <w:rsid w:val="00933B9C"/>
    <w:rsid w:val="009376DD"/>
    <w:rsid w:val="009458CC"/>
    <w:rsid w:val="00946037"/>
    <w:rsid w:val="00946A64"/>
    <w:rsid w:val="009476DF"/>
    <w:rsid w:val="009534DC"/>
    <w:rsid w:val="00954253"/>
    <w:rsid w:val="009553A8"/>
    <w:rsid w:val="00955EFE"/>
    <w:rsid w:val="009639B7"/>
    <w:rsid w:val="009649F6"/>
    <w:rsid w:val="00970BF3"/>
    <w:rsid w:val="009764C1"/>
    <w:rsid w:val="00976CF3"/>
    <w:rsid w:val="0097777B"/>
    <w:rsid w:val="0098359D"/>
    <w:rsid w:val="00991205"/>
    <w:rsid w:val="00991D7B"/>
    <w:rsid w:val="00992B52"/>
    <w:rsid w:val="00993579"/>
    <w:rsid w:val="00994834"/>
    <w:rsid w:val="00994C0A"/>
    <w:rsid w:val="0099626A"/>
    <w:rsid w:val="009A5092"/>
    <w:rsid w:val="009A5FD5"/>
    <w:rsid w:val="009A7CB3"/>
    <w:rsid w:val="009B0A2F"/>
    <w:rsid w:val="009B3A20"/>
    <w:rsid w:val="009B7134"/>
    <w:rsid w:val="009B7E9B"/>
    <w:rsid w:val="009C3D6B"/>
    <w:rsid w:val="009C67C0"/>
    <w:rsid w:val="009C7059"/>
    <w:rsid w:val="009D08B7"/>
    <w:rsid w:val="009D1139"/>
    <w:rsid w:val="009D63B5"/>
    <w:rsid w:val="009E33E1"/>
    <w:rsid w:val="009E63F0"/>
    <w:rsid w:val="009F1339"/>
    <w:rsid w:val="009F66EC"/>
    <w:rsid w:val="00A00928"/>
    <w:rsid w:val="00A01072"/>
    <w:rsid w:val="00A01ADF"/>
    <w:rsid w:val="00A0533B"/>
    <w:rsid w:val="00A06D87"/>
    <w:rsid w:val="00A07E6B"/>
    <w:rsid w:val="00A10525"/>
    <w:rsid w:val="00A25116"/>
    <w:rsid w:val="00A2777F"/>
    <w:rsid w:val="00A313E4"/>
    <w:rsid w:val="00A40AE8"/>
    <w:rsid w:val="00A457A2"/>
    <w:rsid w:val="00A60621"/>
    <w:rsid w:val="00A60727"/>
    <w:rsid w:val="00A70B9E"/>
    <w:rsid w:val="00A7523A"/>
    <w:rsid w:val="00A81DCB"/>
    <w:rsid w:val="00A82177"/>
    <w:rsid w:val="00A83436"/>
    <w:rsid w:val="00A83950"/>
    <w:rsid w:val="00A8405C"/>
    <w:rsid w:val="00A85D2D"/>
    <w:rsid w:val="00A93C05"/>
    <w:rsid w:val="00A96991"/>
    <w:rsid w:val="00AA157E"/>
    <w:rsid w:val="00AA281D"/>
    <w:rsid w:val="00AA2BB7"/>
    <w:rsid w:val="00AB6570"/>
    <w:rsid w:val="00AC32A6"/>
    <w:rsid w:val="00AC3C80"/>
    <w:rsid w:val="00AC5A34"/>
    <w:rsid w:val="00AC7371"/>
    <w:rsid w:val="00AD6B7F"/>
    <w:rsid w:val="00AD71BE"/>
    <w:rsid w:val="00AE3787"/>
    <w:rsid w:val="00AF4CD3"/>
    <w:rsid w:val="00B01346"/>
    <w:rsid w:val="00B031D9"/>
    <w:rsid w:val="00B04FD5"/>
    <w:rsid w:val="00B15D6E"/>
    <w:rsid w:val="00B16060"/>
    <w:rsid w:val="00B21EB7"/>
    <w:rsid w:val="00B309CB"/>
    <w:rsid w:val="00B34FBB"/>
    <w:rsid w:val="00B37AFF"/>
    <w:rsid w:val="00B4019A"/>
    <w:rsid w:val="00B42CA9"/>
    <w:rsid w:val="00B459A2"/>
    <w:rsid w:val="00B47BD6"/>
    <w:rsid w:val="00B5039F"/>
    <w:rsid w:val="00B53A42"/>
    <w:rsid w:val="00B5410A"/>
    <w:rsid w:val="00B5559F"/>
    <w:rsid w:val="00B61F20"/>
    <w:rsid w:val="00B62C95"/>
    <w:rsid w:val="00B64283"/>
    <w:rsid w:val="00B65E31"/>
    <w:rsid w:val="00B7226B"/>
    <w:rsid w:val="00B72620"/>
    <w:rsid w:val="00B7357D"/>
    <w:rsid w:val="00B76E1F"/>
    <w:rsid w:val="00B81656"/>
    <w:rsid w:val="00B82122"/>
    <w:rsid w:val="00B82CC5"/>
    <w:rsid w:val="00B83872"/>
    <w:rsid w:val="00B85AAD"/>
    <w:rsid w:val="00B87617"/>
    <w:rsid w:val="00B87B92"/>
    <w:rsid w:val="00B908C0"/>
    <w:rsid w:val="00B91899"/>
    <w:rsid w:val="00B934D4"/>
    <w:rsid w:val="00B941A2"/>
    <w:rsid w:val="00B96716"/>
    <w:rsid w:val="00BA099F"/>
    <w:rsid w:val="00BA11DD"/>
    <w:rsid w:val="00BA4440"/>
    <w:rsid w:val="00BA4D48"/>
    <w:rsid w:val="00BA5B8C"/>
    <w:rsid w:val="00BA7034"/>
    <w:rsid w:val="00BA7C08"/>
    <w:rsid w:val="00BB6765"/>
    <w:rsid w:val="00BC3465"/>
    <w:rsid w:val="00BC5FD0"/>
    <w:rsid w:val="00BD0875"/>
    <w:rsid w:val="00BD32B6"/>
    <w:rsid w:val="00BD35A1"/>
    <w:rsid w:val="00BD5EC0"/>
    <w:rsid w:val="00BF1E4F"/>
    <w:rsid w:val="00BF24C6"/>
    <w:rsid w:val="00BF3164"/>
    <w:rsid w:val="00BF65CF"/>
    <w:rsid w:val="00BF6A6B"/>
    <w:rsid w:val="00BF6B26"/>
    <w:rsid w:val="00C00233"/>
    <w:rsid w:val="00C02CD7"/>
    <w:rsid w:val="00C061F1"/>
    <w:rsid w:val="00C06466"/>
    <w:rsid w:val="00C10B36"/>
    <w:rsid w:val="00C148B0"/>
    <w:rsid w:val="00C149F7"/>
    <w:rsid w:val="00C1517D"/>
    <w:rsid w:val="00C15E75"/>
    <w:rsid w:val="00C16200"/>
    <w:rsid w:val="00C20E05"/>
    <w:rsid w:val="00C21E5C"/>
    <w:rsid w:val="00C22802"/>
    <w:rsid w:val="00C23CE2"/>
    <w:rsid w:val="00C2524A"/>
    <w:rsid w:val="00C25618"/>
    <w:rsid w:val="00C25A7C"/>
    <w:rsid w:val="00C27FBE"/>
    <w:rsid w:val="00C302AE"/>
    <w:rsid w:val="00C32DB0"/>
    <w:rsid w:val="00C3346D"/>
    <w:rsid w:val="00C33582"/>
    <w:rsid w:val="00C35855"/>
    <w:rsid w:val="00C455C8"/>
    <w:rsid w:val="00C55B98"/>
    <w:rsid w:val="00C55BCA"/>
    <w:rsid w:val="00C603CD"/>
    <w:rsid w:val="00C626D3"/>
    <w:rsid w:val="00C70100"/>
    <w:rsid w:val="00C702D4"/>
    <w:rsid w:val="00C707CE"/>
    <w:rsid w:val="00C71190"/>
    <w:rsid w:val="00C74FF0"/>
    <w:rsid w:val="00C75B53"/>
    <w:rsid w:val="00C7631B"/>
    <w:rsid w:val="00C80DB9"/>
    <w:rsid w:val="00C811EC"/>
    <w:rsid w:val="00C8182C"/>
    <w:rsid w:val="00C81D13"/>
    <w:rsid w:val="00C91FD3"/>
    <w:rsid w:val="00C963ED"/>
    <w:rsid w:val="00C9685A"/>
    <w:rsid w:val="00CA4E37"/>
    <w:rsid w:val="00CA4FC8"/>
    <w:rsid w:val="00CA6050"/>
    <w:rsid w:val="00CB2E02"/>
    <w:rsid w:val="00CB2E67"/>
    <w:rsid w:val="00CB3431"/>
    <w:rsid w:val="00CB6486"/>
    <w:rsid w:val="00CC4711"/>
    <w:rsid w:val="00CC65B1"/>
    <w:rsid w:val="00CD0BF5"/>
    <w:rsid w:val="00CD2C8C"/>
    <w:rsid w:val="00CE1FD9"/>
    <w:rsid w:val="00CE42EC"/>
    <w:rsid w:val="00CE61C5"/>
    <w:rsid w:val="00CF52D2"/>
    <w:rsid w:val="00CF5F66"/>
    <w:rsid w:val="00D0046C"/>
    <w:rsid w:val="00D0090A"/>
    <w:rsid w:val="00D03625"/>
    <w:rsid w:val="00D05918"/>
    <w:rsid w:val="00D05EC3"/>
    <w:rsid w:val="00D11F2D"/>
    <w:rsid w:val="00D13198"/>
    <w:rsid w:val="00D141B1"/>
    <w:rsid w:val="00D160CF"/>
    <w:rsid w:val="00D2320C"/>
    <w:rsid w:val="00D27483"/>
    <w:rsid w:val="00D279BB"/>
    <w:rsid w:val="00D30703"/>
    <w:rsid w:val="00D30D52"/>
    <w:rsid w:val="00D3193A"/>
    <w:rsid w:val="00D3656E"/>
    <w:rsid w:val="00D46011"/>
    <w:rsid w:val="00D47BEE"/>
    <w:rsid w:val="00D53A89"/>
    <w:rsid w:val="00D5503B"/>
    <w:rsid w:val="00D6412E"/>
    <w:rsid w:val="00D64B59"/>
    <w:rsid w:val="00D67C49"/>
    <w:rsid w:val="00D70252"/>
    <w:rsid w:val="00D732C9"/>
    <w:rsid w:val="00D8408C"/>
    <w:rsid w:val="00D86E57"/>
    <w:rsid w:val="00D87864"/>
    <w:rsid w:val="00DA04CF"/>
    <w:rsid w:val="00DA1E17"/>
    <w:rsid w:val="00DA4B01"/>
    <w:rsid w:val="00DB3B4A"/>
    <w:rsid w:val="00DD062E"/>
    <w:rsid w:val="00DD0BDB"/>
    <w:rsid w:val="00DD18FA"/>
    <w:rsid w:val="00DD1B88"/>
    <w:rsid w:val="00DD3874"/>
    <w:rsid w:val="00DD4253"/>
    <w:rsid w:val="00DD436F"/>
    <w:rsid w:val="00DD4BAC"/>
    <w:rsid w:val="00DE1311"/>
    <w:rsid w:val="00DE28CF"/>
    <w:rsid w:val="00DE5870"/>
    <w:rsid w:val="00DF094E"/>
    <w:rsid w:val="00DF4002"/>
    <w:rsid w:val="00E01A35"/>
    <w:rsid w:val="00E03591"/>
    <w:rsid w:val="00E10662"/>
    <w:rsid w:val="00E13499"/>
    <w:rsid w:val="00E13E5E"/>
    <w:rsid w:val="00E1509F"/>
    <w:rsid w:val="00E2013B"/>
    <w:rsid w:val="00E21F57"/>
    <w:rsid w:val="00E222DA"/>
    <w:rsid w:val="00E227A8"/>
    <w:rsid w:val="00E22D59"/>
    <w:rsid w:val="00E24407"/>
    <w:rsid w:val="00E313FC"/>
    <w:rsid w:val="00E35025"/>
    <w:rsid w:val="00E466F1"/>
    <w:rsid w:val="00E46F46"/>
    <w:rsid w:val="00E47518"/>
    <w:rsid w:val="00E4757E"/>
    <w:rsid w:val="00E501D2"/>
    <w:rsid w:val="00E529D5"/>
    <w:rsid w:val="00E53411"/>
    <w:rsid w:val="00E60EE1"/>
    <w:rsid w:val="00E6184B"/>
    <w:rsid w:val="00E76B66"/>
    <w:rsid w:val="00E80427"/>
    <w:rsid w:val="00E90051"/>
    <w:rsid w:val="00E916FC"/>
    <w:rsid w:val="00E92A00"/>
    <w:rsid w:val="00E94D64"/>
    <w:rsid w:val="00EA0C28"/>
    <w:rsid w:val="00EA7CA3"/>
    <w:rsid w:val="00EB2564"/>
    <w:rsid w:val="00EB6346"/>
    <w:rsid w:val="00EB735F"/>
    <w:rsid w:val="00EC5050"/>
    <w:rsid w:val="00EC6CFE"/>
    <w:rsid w:val="00ED5469"/>
    <w:rsid w:val="00ED6A0F"/>
    <w:rsid w:val="00ED7BCD"/>
    <w:rsid w:val="00EE4985"/>
    <w:rsid w:val="00EF2461"/>
    <w:rsid w:val="00EF2E6E"/>
    <w:rsid w:val="00EF6AB9"/>
    <w:rsid w:val="00EF760A"/>
    <w:rsid w:val="00F00796"/>
    <w:rsid w:val="00F04B25"/>
    <w:rsid w:val="00F06211"/>
    <w:rsid w:val="00F110D2"/>
    <w:rsid w:val="00F13102"/>
    <w:rsid w:val="00F14B15"/>
    <w:rsid w:val="00F1724F"/>
    <w:rsid w:val="00F20C9C"/>
    <w:rsid w:val="00F20EE6"/>
    <w:rsid w:val="00F22AD1"/>
    <w:rsid w:val="00F247AD"/>
    <w:rsid w:val="00F24A29"/>
    <w:rsid w:val="00F30932"/>
    <w:rsid w:val="00F31B02"/>
    <w:rsid w:val="00F350EA"/>
    <w:rsid w:val="00F36DE0"/>
    <w:rsid w:val="00F40729"/>
    <w:rsid w:val="00F42114"/>
    <w:rsid w:val="00F503E8"/>
    <w:rsid w:val="00F52655"/>
    <w:rsid w:val="00F71313"/>
    <w:rsid w:val="00F774D9"/>
    <w:rsid w:val="00F80B53"/>
    <w:rsid w:val="00F81AB4"/>
    <w:rsid w:val="00F81F51"/>
    <w:rsid w:val="00FB209B"/>
    <w:rsid w:val="00FB4B8A"/>
    <w:rsid w:val="00FB6234"/>
    <w:rsid w:val="00FC0A78"/>
    <w:rsid w:val="00FC2021"/>
    <w:rsid w:val="00FC3F2F"/>
    <w:rsid w:val="00FC48A3"/>
    <w:rsid w:val="00FC5435"/>
    <w:rsid w:val="00FC60EF"/>
    <w:rsid w:val="00FD0F15"/>
    <w:rsid w:val="00FD4E3B"/>
    <w:rsid w:val="00FE3C98"/>
    <w:rsid w:val="00FE3DD4"/>
    <w:rsid w:val="00FE44ED"/>
    <w:rsid w:val="00FE4D97"/>
    <w:rsid w:val="00FE6493"/>
    <w:rsid w:val="00FE708A"/>
    <w:rsid w:val="00FF2971"/>
    <w:rsid w:val="00FF7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EE293240-6417-4B9F-9228-2B32B78F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Props1.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2.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B1410D-01FF-4D8B-AB02-9CED69D7B219}">
  <ds:schemaRefs>
    <ds:schemaRef ds:uri="http://schemas.openxmlformats.org/officeDocument/2006/bibliography"/>
  </ds:schemaRefs>
</ds:datastoreItem>
</file>

<file path=customXml/itemProps4.xml><?xml version="1.0" encoding="utf-8"?>
<ds:datastoreItem xmlns:ds="http://schemas.openxmlformats.org/officeDocument/2006/customXml" ds:itemID="{FBE969FE-E2AD-44B8-900A-420384B92BC3}">
  <ds:schemaRefs>
    <ds:schemaRef ds:uri="http://schemas.microsoft.com/office/2006/metadata/properties"/>
    <ds:schemaRef ds:uri="6dbd8e78-74b6-4572-9f8c-4bfb0515bb08"/>
    <ds:schemaRef ds:uri="http://schemas.microsoft.com/office/infopath/2007/PartnerControls"/>
    <ds:schemaRef ds:uri="ff5bdd6e-cdf8-469d-93d0-f7a8c007309d"/>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1</Pages>
  <Words>354</Words>
  <Characters>207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平成19年(2007年)能登半島地震における住宅の応急修理実施要領</dc:title>
  <dc:creator>厚生労働省本省</dc:creator>
  <cp:lastModifiedBy>内野 隆大</cp:lastModifiedBy>
  <cp:revision>209</cp:revision>
  <cp:lastPrinted>2026-09-28T01:07:00Z</cp:lastPrinted>
  <dcterms:created xsi:type="dcterms:W3CDTF">2023-07-19T07:17:00Z</dcterms:created>
  <dcterms:modified xsi:type="dcterms:W3CDTF">2026-09-28T01:14:00Z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