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DAD1" w14:textId="77777777" w:rsidR="002410A3" w:rsidRPr="00CD779B" w:rsidRDefault="004C5CF7" w:rsidP="002410A3">
      <w:pPr>
        <w:autoSpaceDE/>
        <w:autoSpaceDN/>
        <w:adjustRightInd/>
        <w:jc w:val="both"/>
        <w:rPr>
          <w:rFonts w:ascii="ＭＳ 明朝" w:eastAsia="ＭＳ 明朝" w:hAnsi="Century" w:cs="Times New Roman"/>
          <w:kern w:val="2"/>
        </w:rPr>
      </w:pPr>
      <w:r w:rsidRPr="00CD779B">
        <w:rPr>
          <w:rFonts w:ascii="ＭＳ 明朝" w:eastAsia="ＭＳ 明朝" w:hAnsi="Century" w:cs="Times New Roman" w:hint="eastAsia"/>
          <w:kern w:val="2"/>
        </w:rPr>
        <w:t>様式第３</w:t>
      </w:r>
      <w:r w:rsidR="002410A3" w:rsidRPr="00CD779B">
        <w:rPr>
          <w:rFonts w:ascii="ＭＳ 明朝" w:eastAsia="ＭＳ 明朝" w:hAnsi="Century" w:cs="Times New Roman" w:hint="eastAsia"/>
          <w:kern w:val="2"/>
        </w:rPr>
        <w:t>号（第６条関係）</w:t>
      </w:r>
    </w:p>
    <w:p w14:paraId="392F815B" w14:textId="77777777" w:rsidR="002410A3" w:rsidRPr="00CD779B" w:rsidRDefault="002410A3" w:rsidP="002410A3">
      <w:pPr>
        <w:autoSpaceDE/>
        <w:autoSpaceDN/>
        <w:adjustRightInd/>
        <w:jc w:val="both"/>
        <w:rPr>
          <w:rFonts w:ascii="ＭＳ 明朝" w:eastAsia="ＭＳ 明朝" w:hAnsi="ＭＳ 明朝" w:cs="Times New Roman"/>
          <w:kern w:val="2"/>
        </w:rPr>
      </w:pPr>
    </w:p>
    <w:p w14:paraId="6E825C98" w14:textId="77777777" w:rsidR="002410A3" w:rsidRPr="00CD779B" w:rsidRDefault="002410A3" w:rsidP="002410A3">
      <w:pPr>
        <w:wordWrap w:val="0"/>
        <w:autoSpaceDE/>
        <w:autoSpaceDN/>
        <w:adjustRightInd/>
        <w:jc w:val="right"/>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年　　月　　日</w:t>
      </w:r>
    </w:p>
    <w:p w14:paraId="1A271993" w14:textId="77777777" w:rsidR="002410A3" w:rsidRPr="00CD779B" w:rsidRDefault="002410A3" w:rsidP="002410A3">
      <w:pPr>
        <w:autoSpaceDE/>
        <w:autoSpaceDN/>
        <w:adjustRightInd/>
        <w:jc w:val="both"/>
        <w:rPr>
          <w:rFonts w:ascii="ＭＳ 明朝" w:eastAsia="ＭＳ 明朝" w:hAnsi="ＭＳ 明朝" w:cs="Times New Roman"/>
          <w:kern w:val="2"/>
        </w:rPr>
      </w:pPr>
    </w:p>
    <w:p w14:paraId="690CD4AC" w14:textId="77777777" w:rsidR="002410A3" w:rsidRPr="00CD779B" w:rsidRDefault="002410A3" w:rsidP="002410A3">
      <w:pPr>
        <w:autoSpaceDE/>
        <w:autoSpaceDN/>
        <w:adjustRightInd/>
        <w:jc w:val="both"/>
        <w:rPr>
          <w:rFonts w:ascii="ＭＳ 明朝" w:eastAsia="ＭＳ 明朝" w:hAnsi="ＭＳ 明朝" w:cs="Times New Roman"/>
          <w:kern w:val="2"/>
        </w:rPr>
      </w:pPr>
      <w:r w:rsidRPr="00DA7D32">
        <w:rPr>
          <w:rFonts w:ascii="ＭＳ 明朝" w:eastAsia="ＭＳ 明朝" w:hAnsi="ＭＳ 明朝" w:cs="Times New Roman" w:hint="eastAsia"/>
          <w:kern w:val="2"/>
        </w:rPr>
        <w:t>宇土市長　　様</w:t>
      </w:r>
    </w:p>
    <w:p w14:paraId="2C47B423" w14:textId="77777777" w:rsidR="002410A3" w:rsidRPr="00CD779B" w:rsidRDefault="002410A3" w:rsidP="002410A3">
      <w:pPr>
        <w:autoSpaceDE/>
        <w:autoSpaceDN/>
        <w:adjustRightInd/>
        <w:jc w:val="both"/>
        <w:rPr>
          <w:rFonts w:ascii="ＭＳ 明朝" w:eastAsia="ＭＳ 明朝" w:hAnsi="ＭＳ 明朝" w:cs="Times New Roman"/>
          <w:kern w:val="2"/>
        </w:rPr>
      </w:pPr>
    </w:p>
    <w:p w14:paraId="55D65A89" w14:textId="77777777" w:rsidR="002410A3" w:rsidRPr="00CD779B" w:rsidRDefault="002410A3" w:rsidP="002410A3">
      <w:pPr>
        <w:wordWrap w:val="0"/>
        <w:autoSpaceDE/>
        <w:autoSpaceDN/>
        <w:adjustRightInd/>
        <w:jc w:val="right"/>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保護者　　　　　　　　　　　　　</w:t>
      </w:r>
    </w:p>
    <w:p w14:paraId="1B5C1FF9" w14:textId="77777777" w:rsidR="002410A3" w:rsidRPr="00CD779B" w:rsidRDefault="002410A3" w:rsidP="002410A3">
      <w:pPr>
        <w:wordWrap w:val="0"/>
        <w:autoSpaceDE/>
        <w:autoSpaceDN/>
        <w:adjustRightInd/>
        <w:jc w:val="right"/>
        <w:rPr>
          <w:rFonts w:ascii="ＭＳ 明朝" w:eastAsia="ＭＳ 明朝" w:hAnsi="ＭＳ 明朝" w:cs="Times New Roman"/>
          <w:kern w:val="2"/>
          <w:u w:val="single"/>
        </w:rPr>
      </w:pPr>
      <w:r w:rsidRPr="00DA7D32">
        <w:rPr>
          <w:rFonts w:ascii="ＭＳ 明朝" w:eastAsia="ＭＳ 明朝" w:hAnsi="ＭＳ 明朝" w:cs="Times New Roman" w:hint="eastAsia"/>
          <w:kern w:val="2"/>
          <w:u w:val="single"/>
        </w:rPr>
        <w:t xml:space="preserve">住所　　　　　　　　　　　　</w:t>
      </w:r>
    </w:p>
    <w:p w14:paraId="38436401" w14:textId="77777777" w:rsidR="002410A3" w:rsidRPr="00CD779B" w:rsidRDefault="002410A3" w:rsidP="002410A3">
      <w:pPr>
        <w:wordWrap w:val="0"/>
        <w:autoSpaceDE/>
        <w:autoSpaceDN/>
        <w:adjustRightInd/>
        <w:jc w:val="right"/>
        <w:rPr>
          <w:rFonts w:ascii="ＭＳ 明朝" w:eastAsia="ＭＳ 明朝" w:hAnsi="ＭＳ 明朝" w:cs="Times New Roman"/>
          <w:kern w:val="2"/>
          <w:u w:val="single"/>
        </w:rPr>
      </w:pPr>
      <w:r w:rsidRPr="00DA7D32">
        <w:rPr>
          <w:rFonts w:ascii="ＭＳ 明朝" w:eastAsia="ＭＳ 明朝" w:hAnsi="ＭＳ 明朝" w:cs="Times New Roman" w:hint="eastAsia"/>
          <w:kern w:val="2"/>
          <w:u w:val="single"/>
        </w:rPr>
        <w:t xml:space="preserve">氏名　　　　　　　　　　　　</w:t>
      </w:r>
    </w:p>
    <w:p w14:paraId="0C605E52" w14:textId="77777777" w:rsidR="002410A3" w:rsidRPr="00CD779B" w:rsidRDefault="002410A3" w:rsidP="002410A3">
      <w:pPr>
        <w:autoSpaceDE/>
        <w:autoSpaceDN/>
        <w:adjustRightInd/>
        <w:rPr>
          <w:rFonts w:ascii="ＭＳ 明朝" w:eastAsia="ＭＳ 明朝" w:hAnsi="ＭＳ 明朝" w:cs="Times New Roman"/>
          <w:kern w:val="2"/>
        </w:rPr>
      </w:pPr>
    </w:p>
    <w:p w14:paraId="680F2F1A" w14:textId="77777777" w:rsidR="00502692" w:rsidRPr="00CD779B" w:rsidRDefault="00502692" w:rsidP="00502692">
      <w:pPr>
        <w:autoSpaceDE/>
        <w:autoSpaceDN/>
        <w:adjustRightInd/>
        <w:jc w:val="center"/>
        <w:rPr>
          <w:rFonts w:ascii="ＭＳ 明朝" w:eastAsia="ＭＳ 明朝" w:hAnsi="ＭＳ 明朝" w:cs="Times New Roman"/>
          <w:kern w:val="2"/>
        </w:rPr>
      </w:pPr>
      <w:r w:rsidRPr="00DA7D32">
        <w:rPr>
          <w:rFonts w:ascii="ＭＳ 明朝" w:eastAsia="ＭＳ 明朝" w:hAnsi="ＭＳ 明朝" w:cs="Times New Roman" w:hint="eastAsia"/>
          <w:kern w:val="2"/>
        </w:rPr>
        <w:t>児童クラブ入会同意書</w:t>
      </w:r>
    </w:p>
    <w:p w14:paraId="298EE4F1" w14:textId="77777777" w:rsidR="00502692" w:rsidRPr="00CD779B" w:rsidRDefault="00502692" w:rsidP="002410A3">
      <w:pPr>
        <w:autoSpaceDE/>
        <w:autoSpaceDN/>
        <w:adjustRightInd/>
        <w:rPr>
          <w:rFonts w:ascii="ＭＳ 明朝" w:eastAsia="ＭＳ 明朝" w:hAnsi="ＭＳ 明朝" w:cs="Times New Roman"/>
          <w:kern w:val="2"/>
        </w:rPr>
      </w:pPr>
    </w:p>
    <w:p w14:paraId="69F1CBFD" w14:textId="77777777" w:rsidR="002410A3" w:rsidRPr="00CD779B" w:rsidRDefault="002410A3" w:rsidP="004C5CF7">
      <w:pPr>
        <w:autoSpaceDE/>
        <w:autoSpaceDN/>
        <w:adjustRightInd/>
        <w:ind w:left="113" w:hangingChars="50" w:hanging="113"/>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私は、</w:t>
      </w:r>
      <w:r w:rsidRPr="00DA7D32">
        <w:rPr>
          <w:rFonts w:ascii="ＭＳ 明朝" w:eastAsia="ＭＳ 明朝" w:hAnsi="ＭＳ 明朝" w:cs="Times New Roman" w:hint="eastAsia"/>
          <w:kern w:val="2"/>
          <w:u w:val="single"/>
        </w:rPr>
        <w:t>（児童氏名）</w:t>
      </w:r>
      <w:r w:rsidR="004C5CF7" w:rsidRPr="00DA7D32">
        <w:rPr>
          <w:rFonts w:ascii="ＭＳ 明朝" w:eastAsia="ＭＳ 明朝" w:hAnsi="ＭＳ 明朝" w:cs="Times New Roman" w:hint="eastAsia"/>
          <w:kern w:val="2"/>
          <w:u w:val="single"/>
        </w:rPr>
        <w:t>①</w:t>
      </w:r>
      <w:r w:rsidR="003E4C57" w:rsidRPr="00DA7D32">
        <w:rPr>
          <w:rFonts w:ascii="ＭＳ 明朝" w:eastAsia="ＭＳ 明朝" w:hAnsi="ＭＳ 明朝" w:cs="Times New Roman" w:hint="eastAsia"/>
          <w:kern w:val="2"/>
          <w:u w:val="single"/>
        </w:rPr>
        <w:t xml:space="preserve">　　　　　　　</w:t>
      </w:r>
      <w:r w:rsidR="004C5CF7" w:rsidRPr="00DA7D32">
        <w:rPr>
          <w:rFonts w:ascii="ＭＳ 明朝" w:eastAsia="ＭＳ 明朝" w:hAnsi="ＭＳ 明朝" w:cs="Times New Roman" w:hint="eastAsia"/>
          <w:kern w:val="2"/>
          <w:u w:val="single"/>
        </w:rPr>
        <w:t>、②</w:t>
      </w:r>
      <w:r w:rsidR="003E4C57" w:rsidRPr="00DA7D32">
        <w:rPr>
          <w:rFonts w:ascii="ＭＳ 明朝" w:eastAsia="ＭＳ 明朝" w:hAnsi="ＭＳ 明朝" w:cs="Times New Roman" w:hint="eastAsia"/>
          <w:kern w:val="2"/>
          <w:u w:val="single"/>
        </w:rPr>
        <w:t xml:space="preserve">　　　　　　　、③　　　　　　　</w:t>
      </w:r>
      <w:r w:rsidRPr="00DA7D32">
        <w:rPr>
          <w:rFonts w:ascii="ＭＳ 明朝" w:eastAsia="ＭＳ 明朝" w:hAnsi="ＭＳ 明朝" w:cs="Times New Roman" w:hint="eastAsia"/>
          <w:kern w:val="2"/>
        </w:rPr>
        <w:t>に関して、児童クラブ入会申込申請にあたり、下記の事項について同意します。</w:t>
      </w:r>
    </w:p>
    <w:p w14:paraId="7C2B8BF6" w14:textId="77777777" w:rsidR="002410A3" w:rsidRPr="00CD779B" w:rsidRDefault="002410A3" w:rsidP="002410A3">
      <w:pPr>
        <w:autoSpaceDE/>
        <w:autoSpaceDN/>
        <w:adjustRightInd/>
        <w:rPr>
          <w:rFonts w:ascii="ＭＳ 明朝" w:eastAsia="ＭＳ 明朝" w:hAnsi="ＭＳ 明朝" w:cs="Times New Roman"/>
          <w:kern w:val="2"/>
        </w:rPr>
      </w:pPr>
    </w:p>
    <w:p w14:paraId="2DA56184" w14:textId="77777777" w:rsidR="002410A3" w:rsidRPr="00CD779B" w:rsidRDefault="002410A3" w:rsidP="002410A3">
      <w:pPr>
        <w:autoSpaceDE/>
        <w:autoSpaceDN/>
        <w:adjustRightInd/>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１．児童クラブ職員との間で、児童の育成支援について連携・協力を行うこと。</w:t>
      </w:r>
    </w:p>
    <w:p w14:paraId="3C9AD640"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２．市が児童クラブ利用管理のため、住民基本台帳等により世帯状況等の確認及び使用すること。</w:t>
      </w:r>
      <w:r w:rsidR="00502692" w:rsidRPr="00DA7D32">
        <w:rPr>
          <w:rFonts w:ascii="ＭＳ 明朝" w:eastAsia="ＭＳ 明朝" w:hAnsi="ＭＳ 明朝" w:cs="Times New Roman" w:hint="eastAsia"/>
          <w:kern w:val="2"/>
          <w:sz w:val="18"/>
          <w:szCs w:val="18"/>
        </w:rPr>
        <w:t>※</w:t>
      </w:r>
    </w:p>
    <w:p w14:paraId="1B1A322A" w14:textId="77777777" w:rsidR="002410A3" w:rsidRPr="00CD779B" w:rsidRDefault="00502692"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３</w:t>
      </w:r>
      <w:r w:rsidR="002410A3" w:rsidRPr="00DA7D32">
        <w:rPr>
          <w:rFonts w:ascii="ＭＳ 明朝" w:eastAsia="ＭＳ 明朝" w:hAnsi="ＭＳ 明朝" w:cs="Times New Roman" w:hint="eastAsia"/>
          <w:kern w:val="2"/>
        </w:rPr>
        <w:t>．児童の健全育成のため、児童の通っていた幼稚園や保育園、小学校等関係機関と児童の生活状況に関し、情報交換や情報共有を図ること。</w:t>
      </w:r>
      <w:r w:rsidRPr="00DA7D32">
        <w:rPr>
          <w:rFonts w:ascii="ＭＳ 明朝" w:eastAsia="ＭＳ 明朝" w:hAnsi="ＭＳ 明朝" w:cs="Times New Roman" w:hint="eastAsia"/>
          <w:kern w:val="2"/>
          <w:sz w:val="18"/>
          <w:szCs w:val="18"/>
        </w:rPr>
        <w:t>※</w:t>
      </w:r>
    </w:p>
    <w:p w14:paraId="570331B9"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※本同意書に基づいて取得した情報については、児童への適切な支援の検討等、児童クラブの業務に必要な範囲以外利用いたしません。</w:t>
      </w:r>
    </w:p>
    <w:p w14:paraId="30977673" w14:textId="77777777" w:rsidR="00502692" w:rsidRPr="00CD779B" w:rsidRDefault="00502692" w:rsidP="00502692">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４．提出書類の内容に虚偽があった場合は、入会を取り消す場合があること。</w:t>
      </w:r>
    </w:p>
    <w:p w14:paraId="3DA7F75D"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５．保護者が就労等行わない状態になる等、児童クラブの利用要件を満たさなくなった際は、入会を取り消す場合があること。</w:t>
      </w:r>
    </w:p>
    <w:p w14:paraId="6FC97F9A"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６．児童が正当な理由なく、長期にわたって（概ね２か月以上）欠席している場合は、入会を取り消す場合があること。</w:t>
      </w:r>
    </w:p>
    <w:p w14:paraId="20312877"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７．保護者が正当な理由なく、利用料（保護者負担金）を３か月以上滞納した場合は、入会を取り消す場合があること。</w:t>
      </w:r>
    </w:p>
    <w:p w14:paraId="18EA17E7"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８．児童が児童クラブの施設等に損害を与えた場合は、その損害について、保護者</w:t>
      </w:r>
      <w:r w:rsidR="00A7352B" w:rsidRPr="00DA7D32">
        <w:rPr>
          <w:rFonts w:ascii="ＭＳ 明朝" w:eastAsia="ＭＳ 明朝" w:hAnsi="ＭＳ 明朝" w:cs="Times New Roman" w:hint="eastAsia"/>
          <w:kern w:val="2"/>
        </w:rPr>
        <w:t>が</w:t>
      </w:r>
      <w:r w:rsidRPr="00DA7D32">
        <w:rPr>
          <w:rFonts w:ascii="ＭＳ 明朝" w:eastAsia="ＭＳ 明朝" w:hAnsi="ＭＳ 明朝" w:cs="Times New Roman" w:hint="eastAsia"/>
          <w:kern w:val="2"/>
        </w:rPr>
        <w:t>責任を</w:t>
      </w:r>
      <w:r w:rsidR="00A7352B" w:rsidRPr="00DA7D32">
        <w:rPr>
          <w:rFonts w:ascii="ＭＳ 明朝" w:eastAsia="ＭＳ 明朝" w:hAnsi="ＭＳ 明朝" w:cs="Times New Roman" w:hint="eastAsia"/>
          <w:kern w:val="2"/>
        </w:rPr>
        <w:t>持って</w:t>
      </w:r>
      <w:r w:rsidRPr="00DA7D32">
        <w:rPr>
          <w:rFonts w:ascii="ＭＳ 明朝" w:eastAsia="ＭＳ 明朝" w:hAnsi="ＭＳ 明朝" w:cs="Times New Roman" w:hint="eastAsia"/>
          <w:kern w:val="2"/>
        </w:rPr>
        <w:t>賠償すること。</w:t>
      </w:r>
    </w:p>
    <w:p w14:paraId="67A3B502"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 xml:space="preserve">　９．児童が児童クラブ活動中に他の児童や支援員に暴力行為を行った場合</w:t>
      </w:r>
      <w:r w:rsidR="003E4C57" w:rsidRPr="00DA7D32">
        <w:rPr>
          <w:rFonts w:ascii="ＭＳ 明朝" w:eastAsia="ＭＳ 明朝" w:hAnsi="ＭＳ 明朝" w:cs="Times New Roman" w:hint="eastAsia"/>
          <w:kern w:val="2"/>
        </w:rPr>
        <w:t>は</w:t>
      </w:r>
      <w:r w:rsidRPr="00DA7D32">
        <w:rPr>
          <w:rFonts w:ascii="ＭＳ 明朝" w:eastAsia="ＭＳ 明朝" w:hAnsi="ＭＳ 明朝" w:cs="Times New Roman" w:hint="eastAsia"/>
          <w:kern w:val="2"/>
        </w:rPr>
        <w:t>、治療費等について保護者が責任</w:t>
      </w:r>
      <w:r w:rsidR="00061481" w:rsidRPr="00DA7D32">
        <w:rPr>
          <w:rFonts w:ascii="ＭＳ 明朝" w:eastAsia="ＭＳ 明朝" w:hAnsi="ＭＳ 明朝" w:cs="Times New Roman" w:hint="eastAsia"/>
          <w:kern w:val="2"/>
        </w:rPr>
        <w:t>を持って負担する</w:t>
      </w:r>
      <w:r w:rsidRPr="00DA7D32">
        <w:rPr>
          <w:rFonts w:ascii="ＭＳ 明朝" w:eastAsia="ＭＳ 明朝" w:hAnsi="ＭＳ 明朝" w:cs="Times New Roman" w:hint="eastAsia"/>
          <w:kern w:val="2"/>
        </w:rPr>
        <w:t>とともに、同様の行為が続き、集団生活を送ることが困難な状況と判断した場合は、</w:t>
      </w:r>
      <w:r w:rsidR="00A7352B" w:rsidRPr="00DA7D32">
        <w:rPr>
          <w:rFonts w:ascii="ＭＳ 明朝" w:eastAsia="ＭＳ 明朝" w:hAnsi="ＭＳ 明朝" w:cs="Times New Roman" w:hint="eastAsia"/>
          <w:kern w:val="2"/>
        </w:rPr>
        <w:t>脱会</w:t>
      </w:r>
      <w:r w:rsidRPr="00DA7D32">
        <w:rPr>
          <w:rFonts w:ascii="ＭＳ 明朝" w:eastAsia="ＭＳ 明朝" w:hAnsi="ＭＳ 明朝" w:cs="Times New Roman" w:hint="eastAsia"/>
          <w:kern w:val="2"/>
        </w:rPr>
        <w:t>すること。</w:t>
      </w:r>
    </w:p>
    <w:p w14:paraId="0E64017E" w14:textId="77777777" w:rsidR="002410A3" w:rsidRPr="00CD779B" w:rsidRDefault="002410A3" w:rsidP="002410A3">
      <w:pPr>
        <w:autoSpaceDE/>
        <w:autoSpaceDN/>
        <w:adjustRightInd/>
        <w:ind w:left="452" w:hangingChars="200" w:hanging="452"/>
        <w:rPr>
          <w:rFonts w:ascii="ＭＳ 明朝" w:eastAsia="ＭＳ 明朝" w:hAnsi="ＭＳ 明朝" w:cs="Times New Roman"/>
          <w:kern w:val="2"/>
        </w:rPr>
      </w:pPr>
      <w:r w:rsidRPr="00DA7D32">
        <w:rPr>
          <w:rFonts w:ascii="ＭＳ 明朝" w:eastAsia="ＭＳ 明朝" w:hAnsi="ＭＳ 明朝" w:cs="Times New Roman" w:hint="eastAsia"/>
          <w:kern w:val="2"/>
        </w:rPr>
        <w:t>１０．利用児童の送迎は、時間厳守の上、保護者等同居親族の責任において行うこと。また、勤務の都合によりやむを得ず上記以外の者が送迎を行う時は、必ず事前に児童クラブに連絡するとともに、その者の身分を証明できるものを提示すること。</w:t>
      </w:r>
    </w:p>
    <w:p w14:paraId="2D9A0A9A" w14:textId="77777777" w:rsidR="00D95CEF" w:rsidRPr="00CD779B" w:rsidRDefault="002410A3" w:rsidP="0022288D">
      <w:pPr>
        <w:spacing w:line="350" w:lineRule="atLeast"/>
        <w:ind w:left="452" w:hangingChars="200" w:hanging="452"/>
        <w:jc w:val="both"/>
        <w:rPr>
          <w:rFonts w:ascii="Century" w:eastAsia="ＭＳ 明朝" w:hAnsi="ＭＳ 明朝" w:cs="ＭＳ 明朝"/>
        </w:rPr>
      </w:pPr>
      <w:r w:rsidRPr="00DA7D32">
        <w:rPr>
          <w:rFonts w:ascii="ＭＳ 明朝" w:eastAsia="ＭＳ 明朝" w:hAnsi="ＭＳ 明朝" w:cs="Times New Roman" w:hint="eastAsia"/>
          <w:kern w:val="2"/>
        </w:rPr>
        <w:t>１１．保護者が児童クラブの職員や利用者に対して、暴言など信頼関係を損なうような行為があった場合は、入会を取り消す場合があること。</w:t>
      </w:r>
      <w:bookmarkStart w:id="0" w:name="last"/>
      <w:bookmarkEnd w:id="0"/>
    </w:p>
    <w:sectPr w:rsidR="00D95CEF" w:rsidRPr="00CD779B" w:rsidSect="0022288D">
      <w:pgSz w:w="11905" w:h="16837" w:code="9"/>
      <w:pgMar w:top="1418" w:right="1418" w:bottom="1418" w:left="1418" w:header="720" w:footer="720" w:gutter="0"/>
      <w:cols w:space="720"/>
      <w:noEndnote/>
      <w:docGrid w:type="linesAndChars" w:linePitch="34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A2B2" w14:textId="77777777" w:rsidR="00A64A55" w:rsidRDefault="00A64A55" w:rsidP="003E4C57">
      <w:r>
        <w:separator/>
      </w:r>
    </w:p>
  </w:endnote>
  <w:endnote w:type="continuationSeparator" w:id="0">
    <w:p w14:paraId="66779AB5" w14:textId="77777777" w:rsidR="00A64A55" w:rsidRDefault="00A64A55" w:rsidP="003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6F97" w14:textId="77777777" w:rsidR="00A64A55" w:rsidRDefault="00A64A55" w:rsidP="003E4C57">
      <w:r>
        <w:separator/>
      </w:r>
    </w:p>
  </w:footnote>
  <w:footnote w:type="continuationSeparator" w:id="0">
    <w:p w14:paraId="1DAC3FE0" w14:textId="77777777" w:rsidR="00A64A55" w:rsidRDefault="00A64A55" w:rsidP="003E4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3"/>
  <w:drawingGridVerticalSpacing w:val="34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D0"/>
    <w:rsid w:val="00007B74"/>
    <w:rsid w:val="00021C53"/>
    <w:rsid w:val="00051076"/>
    <w:rsid w:val="00061481"/>
    <w:rsid w:val="001127EE"/>
    <w:rsid w:val="0022288D"/>
    <w:rsid w:val="002410A3"/>
    <w:rsid w:val="002911EC"/>
    <w:rsid w:val="002F469F"/>
    <w:rsid w:val="003056F5"/>
    <w:rsid w:val="00316310"/>
    <w:rsid w:val="0033086D"/>
    <w:rsid w:val="00371114"/>
    <w:rsid w:val="003E4C57"/>
    <w:rsid w:val="0040527C"/>
    <w:rsid w:val="00405AFD"/>
    <w:rsid w:val="00447A60"/>
    <w:rsid w:val="0047530B"/>
    <w:rsid w:val="004C5CF7"/>
    <w:rsid w:val="00502692"/>
    <w:rsid w:val="00507462"/>
    <w:rsid w:val="005862FF"/>
    <w:rsid w:val="005E0BE0"/>
    <w:rsid w:val="005E635F"/>
    <w:rsid w:val="006206D0"/>
    <w:rsid w:val="00697CD7"/>
    <w:rsid w:val="00722A6A"/>
    <w:rsid w:val="007770FF"/>
    <w:rsid w:val="007A6926"/>
    <w:rsid w:val="007E5D10"/>
    <w:rsid w:val="008862AB"/>
    <w:rsid w:val="008B6DF6"/>
    <w:rsid w:val="008F0659"/>
    <w:rsid w:val="008F7F07"/>
    <w:rsid w:val="009602EA"/>
    <w:rsid w:val="00966573"/>
    <w:rsid w:val="009C22DE"/>
    <w:rsid w:val="00A60A80"/>
    <w:rsid w:val="00A64A55"/>
    <w:rsid w:val="00A7352B"/>
    <w:rsid w:val="00B34E04"/>
    <w:rsid w:val="00B70E49"/>
    <w:rsid w:val="00BA0E03"/>
    <w:rsid w:val="00C93B84"/>
    <w:rsid w:val="00CD3070"/>
    <w:rsid w:val="00CD779B"/>
    <w:rsid w:val="00D0435D"/>
    <w:rsid w:val="00D579AB"/>
    <w:rsid w:val="00D74514"/>
    <w:rsid w:val="00D95CEF"/>
    <w:rsid w:val="00DA7D32"/>
    <w:rsid w:val="00DC71CB"/>
    <w:rsid w:val="00DD3C46"/>
    <w:rsid w:val="00EC2DCA"/>
    <w:rsid w:val="00ED35F3"/>
    <w:rsid w:val="00F54506"/>
    <w:rsid w:val="00F64FD1"/>
    <w:rsid w:val="00FB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B64306"/>
  <w14:defaultImageDpi w14:val="0"/>
  <w15:docId w15:val="{7E2D6F99-0B08-4F6D-B6CD-766D8BFF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CF7"/>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0A3"/>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4C57"/>
    <w:pPr>
      <w:tabs>
        <w:tab w:val="center" w:pos="4252"/>
        <w:tab w:val="right" w:pos="8504"/>
      </w:tabs>
      <w:snapToGrid w:val="0"/>
    </w:pPr>
  </w:style>
  <w:style w:type="character" w:customStyle="1" w:styleId="a5">
    <w:name w:val="ヘッダー (文字)"/>
    <w:basedOn w:val="a0"/>
    <w:link w:val="a4"/>
    <w:uiPriority w:val="99"/>
    <w:locked/>
    <w:rsid w:val="003E4C57"/>
    <w:rPr>
      <w:rFonts w:ascii="Arial" w:hAnsi="Arial" w:cs="Arial"/>
      <w:kern w:val="0"/>
      <w:sz w:val="22"/>
      <w:szCs w:val="22"/>
    </w:rPr>
  </w:style>
  <w:style w:type="paragraph" w:styleId="a6">
    <w:name w:val="footer"/>
    <w:basedOn w:val="a"/>
    <w:link w:val="a7"/>
    <w:uiPriority w:val="99"/>
    <w:unhideWhenUsed/>
    <w:rsid w:val="003E4C57"/>
    <w:pPr>
      <w:tabs>
        <w:tab w:val="center" w:pos="4252"/>
        <w:tab w:val="right" w:pos="8504"/>
      </w:tabs>
      <w:snapToGrid w:val="0"/>
    </w:pPr>
  </w:style>
  <w:style w:type="character" w:customStyle="1" w:styleId="a7">
    <w:name w:val="フッター (文字)"/>
    <w:basedOn w:val="a0"/>
    <w:link w:val="a6"/>
    <w:uiPriority w:val="99"/>
    <w:locked/>
    <w:rsid w:val="003E4C57"/>
    <w:rPr>
      <w:rFonts w:ascii="Arial" w:hAnsi="Arial" w:cs="Arial"/>
      <w:kern w:val="0"/>
      <w:sz w:val="22"/>
      <w:szCs w:val="22"/>
    </w:rPr>
  </w:style>
  <w:style w:type="paragraph" w:styleId="a8">
    <w:name w:val="Balloon Text"/>
    <w:basedOn w:val="a"/>
    <w:link w:val="a9"/>
    <w:uiPriority w:val="99"/>
    <w:semiHidden/>
    <w:unhideWhenUsed/>
    <w:rsid w:val="007770F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770F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蓮和</dc:creator>
  <cp:keywords/>
  <dc:description/>
  <cp:lastModifiedBy>飯田 蓮和</cp:lastModifiedBy>
  <cp:revision>2</cp:revision>
  <cp:lastPrinted>2025-06-17T09:05:00Z</cp:lastPrinted>
  <dcterms:created xsi:type="dcterms:W3CDTF">2025-10-31T09:16:00Z</dcterms:created>
  <dcterms:modified xsi:type="dcterms:W3CDTF">2025-10-31T09:16:00Z</dcterms:modified>
</cp:coreProperties>
</file>